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4FF2C" w14:textId="23CF7D37" w:rsidR="00DE689E" w:rsidRDefault="0085783B" w:rsidP="006761BC">
      <w:pPr>
        <w:spacing w:line="276" w:lineRule="auto"/>
        <w:jc w:val="center"/>
      </w:pPr>
      <w:r>
        <w:rPr>
          <w:noProof/>
        </w:rPr>
        <w:object w:dxaOrig="4540" w:dyaOrig="5567" w14:anchorId="54F81A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8" o:title=""/>
          </v:shape>
          <o:OLEObject Type="Embed" ProgID="CorelDraw.Graphic.22" ShapeID="_x0000_i1025" DrawAspect="Content" ObjectID="_1815472577" r:id="rId9"/>
        </w:object>
      </w:r>
    </w:p>
    <w:p w14:paraId="03CE0458" w14:textId="77777777" w:rsidR="00DE689E" w:rsidRPr="00824BA7" w:rsidRDefault="00DE689E" w:rsidP="006761BC">
      <w:pPr>
        <w:pStyle w:val="31"/>
        <w:spacing w:line="276" w:lineRule="auto"/>
        <w:rPr>
          <w:b w:val="0"/>
          <w:szCs w:val="36"/>
        </w:rPr>
      </w:pPr>
      <w:r w:rsidRPr="00824BA7">
        <w:rPr>
          <w:b w:val="0"/>
          <w:szCs w:val="36"/>
        </w:rPr>
        <w:t xml:space="preserve">РЕСПУБЛИКА ДАГЕСТАН </w:t>
      </w:r>
    </w:p>
    <w:p w14:paraId="118950C7" w14:textId="77777777" w:rsidR="00DE689E" w:rsidRDefault="00DE689E" w:rsidP="006761BC">
      <w:pPr>
        <w:pStyle w:val="31"/>
        <w:spacing w:line="276" w:lineRule="auto"/>
        <w:rPr>
          <w:b w:val="0"/>
          <w:szCs w:val="36"/>
        </w:rPr>
      </w:pPr>
      <w:r w:rsidRPr="00824BA7">
        <w:rPr>
          <w:b w:val="0"/>
          <w:szCs w:val="36"/>
        </w:rPr>
        <w:t>АДМИНИСТРАЦИЯ МУНИЦИПАЛЬНОГО РАЙОНА «ДЕРБЕНТСКИЙ РАЙОН»</w:t>
      </w:r>
    </w:p>
    <w:p w14:paraId="5BECAD98" w14:textId="065F410D" w:rsidR="00DE689E" w:rsidRDefault="00C649E9" w:rsidP="006761BC">
      <w:pPr>
        <w:pStyle w:val="31"/>
        <w:spacing w:line="276" w:lineRule="auto"/>
        <w:rPr>
          <w:b w:val="0"/>
          <w:szCs w:val="36"/>
        </w:rPr>
      </w:pPr>
      <w:r>
        <w:rPr>
          <w:noProof/>
        </w:rPr>
        <w:pict w14:anchorId="1620E0DD">
          <v:line id="Прямая соединительная линия 2" o:spid="_x0000_s1026" style="position:absolute;left:0;text-align:left;flip:y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 from="-3.9pt,15.6pt" to="465.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qaT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" strokeweight="6pt">
            <v:stroke linestyle="thickBetweenThin"/>
          </v:line>
        </w:pict>
      </w:r>
    </w:p>
    <w:p w14:paraId="578CCBA6" w14:textId="77777777" w:rsidR="004501EF" w:rsidRDefault="004501EF" w:rsidP="006761BC">
      <w:pPr>
        <w:pStyle w:val="31"/>
        <w:spacing w:line="276" w:lineRule="auto"/>
        <w:rPr>
          <w:b w:val="0"/>
          <w:szCs w:val="36"/>
        </w:rPr>
      </w:pPr>
    </w:p>
    <w:p w14:paraId="21CC8F1D" w14:textId="24808CDC" w:rsidR="00DE689E" w:rsidRPr="00040BAF" w:rsidRDefault="00DE689E" w:rsidP="006761BC">
      <w:pPr>
        <w:pStyle w:val="31"/>
        <w:spacing w:line="276" w:lineRule="auto"/>
        <w:rPr>
          <w:bCs/>
          <w:sz w:val="28"/>
          <w:szCs w:val="28"/>
        </w:rPr>
      </w:pPr>
      <w:r w:rsidRPr="00040BAF">
        <w:rPr>
          <w:bCs/>
          <w:sz w:val="28"/>
          <w:szCs w:val="28"/>
        </w:rPr>
        <w:t>ПОСТАНОВЛЕНИЕ</w:t>
      </w:r>
      <w:r w:rsidR="00796DD1" w:rsidRPr="00040BAF">
        <w:rPr>
          <w:bCs/>
          <w:sz w:val="28"/>
          <w:szCs w:val="28"/>
        </w:rPr>
        <w:t xml:space="preserve"> </w:t>
      </w:r>
    </w:p>
    <w:p w14:paraId="3CF8B0EE" w14:textId="53C3B76F" w:rsidR="00DE689E" w:rsidRDefault="00DE689E" w:rsidP="006761BC">
      <w:pPr>
        <w:spacing w:line="276" w:lineRule="auto"/>
        <w:jc w:val="both"/>
        <w:rPr>
          <w:sz w:val="28"/>
        </w:rPr>
      </w:pPr>
      <w:r w:rsidRPr="00E26FA3">
        <w:rPr>
          <w:sz w:val="28"/>
        </w:rPr>
        <w:t>«___»</w:t>
      </w:r>
      <w:r>
        <w:rPr>
          <w:sz w:val="28"/>
        </w:rPr>
        <w:t xml:space="preserve"> </w:t>
      </w:r>
      <w:r w:rsidRPr="00E26FA3">
        <w:rPr>
          <w:sz w:val="28"/>
        </w:rPr>
        <w:t>__________</w:t>
      </w:r>
      <w:r w:rsidR="006A13C8">
        <w:rPr>
          <w:sz w:val="28"/>
        </w:rPr>
        <w:t>__ 202</w:t>
      </w:r>
      <w:r w:rsidR="00272017">
        <w:rPr>
          <w:sz w:val="28"/>
        </w:rPr>
        <w:t>5</w:t>
      </w:r>
      <w:r w:rsidRPr="00E26FA3">
        <w:rPr>
          <w:sz w:val="28"/>
        </w:rPr>
        <w:t xml:space="preserve">г.             </w:t>
      </w:r>
      <w:bookmarkStart w:id="0" w:name="_GoBack"/>
      <w:bookmarkEnd w:id="0"/>
      <w:r w:rsidRPr="00E26FA3">
        <w:rPr>
          <w:sz w:val="28"/>
        </w:rPr>
        <w:t xml:space="preserve">                                 </w:t>
      </w:r>
      <w:r>
        <w:rPr>
          <w:sz w:val="28"/>
        </w:rPr>
        <w:t xml:space="preserve">     </w:t>
      </w:r>
      <w:r w:rsidRPr="00E26FA3">
        <w:rPr>
          <w:sz w:val="28"/>
        </w:rPr>
        <w:t xml:space="preserve">    </w:t>
      </w:r>
      <w:r>
        <w:rPr>
          <w:sz w:val="28"/>
        </w:rPr>
        <w:t xml:space="preserve">              </w:t>
      </w:r>
      <w:r w:rsidRPr="00E26FA3">
        <w:rPr>
          <w:sz w:val="28"/>
        </w:rPr>
        <w:t>№______</w:t>
      </w:r>
    </w:p>
    <w:p w14:paraId="22520311" w14:textId="77777777" w:rsidR="004501EF" w:rsidRPr="00E26FA3" w:rsidRDefault="004501EF" w:rsidP="006761BC">
      <w:pPr>
        <w:spacing w:line="276" w:lineRule="auto"/>
        <w:jc w:val="both"/>
        <w:rPr>
          <w:sz w:val="28"/>
        </w:rPr>
      </w:pPr>
    </w:p>
    <w:p w14:paraId="5329B6A3" w14:textId="77777777" w:rsidR="002C0AE9" w:rsidRPr="002C0AE9" w:rsidRDefault="002C0AE9" w:rsidP="002C0AE9">
      <w:pPr>
        <w:spacing w:line="276" w:lineRule="auto"/>
        <w:ind w:right="-1"/>
        <w:jc w:val="center"/>
        <w:rPr>
          <w:b/>
          <w:bCs/>
          <w:sz w:val="28"/>
          <w:szCs w:val="28"/>
        </w:rPr>
      </w:pPr>
      <w:r w:rsidRPr="002C0AE9">
        <w:rPr>
          <w:b/>
          <w:bCs/>
          <w:sz w:val="28"/>
          <w:szCs w:val="28"/>
        </w:rPr>
        <w:t>О предоставлении разрешения на условно разрешенный вид</w:t>
      </w:r>
    </w:p>
    <w:p w14:paraId="02506608" w14:textId="77777777" w:rsidR="002C0AE9" w:rsidRPr="002C0AE9" w:rsidRDefault="002C0AE9" w:rsidP="002C0AE9">
      <w:pPr>
        <w:spacing w:line="276" w:lineRule="auto"/>
        <w:ind w:right="-1"/>
        <w:jc w:val="center"/>
        <w:rPr>
          <w:b/>
          <w:bCs/>
          <w:sz w:val="28"/>
          <w:szCs w:val="28"/>
        </w:rPr>
      </w:pPr>
      <w:r w:rsidRPr="002C0AE9">
        <w:rPr>
          <w:b/>
          <w:bCs/>
          <w:sz w:val="28"/>
          <w:szCs w:val="28"/>
        </w:rPr>
        <w:t>использования земельного участка с кадастровым номером</w:t>
      </w:r>
    </w:p>
    <w:p w14:paraId="48C333AA" w14:textId="00C46727" w:rsidR="002A2233" w:rsidRDefault="009242A8" w:rsidP="002C0AE9">
      <w:pPr>
        <w:spacing w:line="276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05:07:00000</w:t>
      </w:r>
      <w:r w:rsidR="0027201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:</w:t>
      </w:r>
      <w:r w:rsidR="00272017">
        <w:rPr>
          <w:b/>
          <w:bCs/>
          <w:sz w:val="28"/>
          <w:szCs w:val="28"/>
        </w:rPr>
        <w:t>4056</w:t>
      </w:r>
      <w:r w:rsidR="002C0AE9" w:rsidRPr="002C0AE9">
        <w:rPr>
          <w:b/>
          <w:bCs/>
          <w:sz w:val="28"/>
          <w:szCs w:val="28"/>
        </w:rPr>
        <w:t>, расположенного по адресу:</w:t>
      </w:r>
      <w:r w:rsidR="002C0AE9">
        <w:rPr>
          <w:b/>
          <w:bCs/>
          <w:sz w:val="28"/>
          <w:szCs w:val="28"/>
        </w:rPr>
        <w:t xml:space="preserve"> Республика Дагестан, Дербентский район,</w:t>
      </w:r>
      <w:r w:rsidR="007C5655">
        <w:rPr>
          <w:b/>
          <w:bCs/>
          <w:sz w:val="28"/>
          <w:szCs w:val="28"/>
        </w:rPr>
        <w:t xml:space="preserve"> сельское поселение «</w:t>
      </w:r>
      <w:r w:rsidR="00272017">
        <w:rPr>
          <w:b/>
          <w:bCs/>
          <w:sz w:val="28"/>
          <w:szCs w:val="28"/>
        </w:rPr>
        <w:t>сельсовет Хазарский</w:t>
      </w:r>
      <w:r>
        <w:rPr>
          <w:b/>
          <w:bCs/>
          <w:sz w:val="28"/>
          <w:szCs w:val="28"/>
        </w:rPr>
        <w:t>»</w:t>
      </w:r>
    </w:p>
    <w:p w14:paraId="20DEF0FA" w14:textId="77777777" w:rsidR="003348E7" w:rsidRPr="00596688" w:rsidRDefault="003348E7" w:rsidP="006761BC">
      <w:pPr>
        <w:spacing w:line="276" w:lineRule="auto"/>
        <w:rPr>
          <w:b/>
          <w:sz w:val="27"/>
          <w:szCs w:val="27"/>
        </w:rPr>
      </w:pPr>
    </w:p>
    <w:p w14:paraId="17E397CC" w14:textId="7387CE83" w:rsidR="007C1E37" w:rsidRPr="006761BC" w:rsidRDefault="006761BC" w:rsidP="00E15FDD">
      <w:pPr>
        <w:tabs>
          <w:tab w:val="left" w:pos="0"/>
          <w:tab w:val="left" w:pos="5760"/>
          <w:tab w:val="left" w:pos="6120"/>
        </w:tabs>
        <w:spacing w:line="276" w:lineRule="auto"/>
        <w:ind w:right="-5" w:firstLine="567"/>
        <w:jc w:val="both"/>
        <w:rPr>
          <w:rFonts w:eastAsiaTheme="minorEastAsia"/>
          <w:sz w:val="28"/>
          <w:szCs w:val="28"/>
        </w:rPr>
      </w:pPr>
      <w:r w:rsidRPr="006761BC">
        <w:rPr>
          <w:rFonts w:eastAsiaTheme="minorEastAsia"/>
          <w:sz w:val="28"/>
          <w:szCs w:val="28"/>
        </w:rPr>
        <w:t>В соответствии с</w:t>
      </w:r>
      <w:r w:rsidR="002C0AE9">
        <w:rPr>
          <w:rFonts w:eastAsiaTheme="minorEastAsia"/>
          <w:sz w:val="28"/>
          <w:szCs w:val="28"/>
        </w:rPr>
        <w:t>о статьями 5.1 и 3.9 Градостроительного кодекса Российской Федерации,</w:t>
      </w:r>
      <w:r w:rsidRPr="006761BC">
        <w:rPr>
          <w:rFonts w:eastAsiaTheme="minorEastAsia"/>
          <w:sz w:val="28"/>
          <w:szCs w:val="28"/>
        </w:rPr>
        <w:t xml:space="preserve"> </w:t>
      </w:r>
      <w:hyperlink r:id="rId10" w:history="1">
        <w:r w:rsidR="00083B46" w:rsidRPr="006761BC">
          <w:rPr>
            <w:rFonts w:eastAsiaTheme="minorEastAsia"/>
            <w:sz w:val="28"/>
            <w:szCs w:val="28"/>
          </w:rPr>
          <w:t>Земельным кодексом Российской Федерации</w:t>
        </w:r>
      </w:hyperlink>
      <w:r w:rsidR="00083B46">
        <w:rPr>
          <w:rFonts w:eastAsiaTheme="minorEastAsia"/>
          <w:sz w:val="28"/>
          <w:szCs w:val="28"/>
        </w:rPr>
        <w:t xml:space="preserve">, </w:t>
      </w:r>
      <w:r w:rsidR="002C0AE9">
        <w:rPr>
          <w:rFonts w:eastAsiaTheme="minorEastAsia"/>
          <w:sz w:val="28"/>
          <w:szCs w:val="28"/>
        </w:rPr>
        <w:t>Федеральным законом</w:t>
      </w:r>
      <w:r w:rsidRPr="006761BC">
        <w:rPr>
          <w:rFonts w:eastAsiaTheme="minorEastAsia"/>
          <w:sz w:val="28"/>
          <w:szCs w:val="28"/>
        </w:rPr>
        <w:t xml:space="preserve"> от 6 октября 2003 года № 131-ФЗ «Об общих принципах организации местного самоупр</w:t>
      </w:r>
      <w:r w:rsidR="00083B46">
        <w:rPr>
          <w:rFonts w:eastAsiaTheme="minorEastAsia"/>
          <w:sz w:val="28"/>
          <w:szCs w:val="28"/>
        </w:rPr>
        <w:t>авления в Российской Федерации»</w:t>
      </w:r>
      <w:r w:rsidRPr="006761BC">
        <w:rPr>
          <w:rFonts w:eastAsiaTheme="minorEastAsia"/>
          <w:sz w:val="28"/>
          <w:szCs w:val="28"/>
        </w:rPr>
        <w:t>,</w:t>
      </w:r>
      <w:r w:rsidR="002C0AE9">
        <w:rPr>
          <w:rFonts w:eastAsiaTheme="minorEastAsia"/>
          <w:sz w:val="28"/>
          <w:szCs w:val="28"/>
        </w:rPr>
        <w:t xml:space="preserve"> </w:t>
      </w:r>
      <w:r w:rsidR="002C0AE9" w:rsidRPr="002C0AE9">
        <w:rPr>
          <w:rFonts w:eastAsiaTheme="minorEastAsia"/>
          <w:sz w:val="28"/>
          <w:szCs w:val="28"/>
        </w:rPr>
        <w:t>Правила</w:t>
      </w:r>
      <w:r w:rsidR="00083B46">
        <w:rPr>
          <w:rFonts w:eastAsiaTheme="minorEastAsia"/>
          <w:sz w:val="28"/>
          <w:szCs w:val="28"/>
        </w:rPr>
        <w:t>ми</w:t>
      </w:r>
      <w:r w:rsidR="002C0AE9" w:rsidRPr="002C0AE9">
        <w:rPr>
          <w:rFonts w:eastAsiaTheme="minorEastAsia"/>
          <w:sz w:val="28"/>
          <w:szCs w:val="28"/>
        </w:rPr>
        <w:t xml:space="preserve"> землепользования и застройки сельского поселения «</w:t>
      </w:r>
      <w:r w:rsidR="00272017">
        <w:rPr>
          <w:rFonts w:eastAsiaTheme="minorEastAsia"/>
          <w:sz w:val="28"/>
          <w:szCs w:val="28"/>
        </w:rPr>
        <w:t>сельсовет Хазарский</w:t>
      </w:r>
      <w:r w:rsidR="002C0AE9" w:rsidRPr="002C0AE9">
        <w:rPr>
          <w:rFonts w:eastAsiaTheme="minorEastAsia"/>
          <w:sz w:val="28"/>
          <w:szCs w:val="28"/>
        </w:rPr>
        <w:t>»</w:t>
      </w:r>
      <w:r w:rsidR="007C5655">
        <w:rPr>
          <w:rFonts w:eastAsiaTheme="minorEastAsia"/>
          <w:sz w:val="28"/>
          <w:szCs w:val="28"/>
        </w:rPr>
        <w:t>,</w:t>
      </w:r>
      <w:r w:rsidR="002C0AE9" w:rsidRPr="002C0AE9">
        <w:rPr>
          <w:rFonts w:eastAsiaTheme="minorEastAsia"/>
          <w:sz w:val="28"/>
          <w:szCs w:val="28"/>
        </w:rPr>
        <w:t xml:space="preserve"> утвержденные Решением Собрания депутатов муниципального рай</w:t>
      </w:r>
      <w:r w:rsidR="001667DF">
        <w:rPr>
          <w:rFonts w:eastAsiaTheme="minorEastAsia"/>
          <w:sz w:val="28"/>
          <w:szCs w:val="28"/>
        </w:rPr>
        <w:t>она «Дербен</w:t>
      </w:r>
      <w:r w:rsidR="009242A8">
        <w:rPr>
          <w:rFonts w:eastAsiaTheme="minorEastAsia"/>
          <w:sz w:val="28"/>
          <w:szCs w:val="28"/>
        </w:rPr>
        <w:t>тский район» от 27.07</w:t>
      </w:r>
      <w:r w:rsidR="00F32DDA">
        <w:rPr>
          <w:rFonts w:eastAsiaTheme="minorEastAsia"/>
          <w:sz w:val="28"/>
          <w:szCs w:val="28"/>
        </w:rPr>
        <w:t>.2021</w:t>
      </w:r>
      <w:r w:rsidR="001667DF">
        <w:rPr>
          <w:rFonts w:eastAsiaTheme="minorEastAsia"/>
          <w:sz w:val="28"/>
          <w:szCs w:val="28"/>
        </w:rPr>
        <w:t xml:space="preserve"> </w:t>
      </w:r>
      <w:r w:rsidR="009242A8">
        <w:rPr>
          <w:rFonts w:eastAsiaTheme="minorEastAsia"/>
          <w:sz w:val="28"/>
          <w:szCs w:val="28"/>
        </w:rPr>
        <w:t>№41</w:t>
      </w:r>
      <w:r w:rsidR="007C5655">
        <w:rPr>
          <w:rFonts w:eastAsiaTheme="minorEastAsia"/>
          <w:sz w:val="28"/>
          <w:szCs w:val="28"/>
        </w:rPr>
        <w:t>/</w:t>
      </w:r>
      <w:r w:rsidR="00272017">
        <w:rPr>
          <w:rFonts w:eastAsiaTheme="minorEastAsia"/>
          <w:sz w:val="28"/>
          <w:szCs w:val="28"/>
        </w:rPr>
        <w:t>5</w:t>
      </w:r>
      <w:r w:rsidR="002C0AE9">
        <w:rPr>
          <w:rFonts w:eastAsiaTheme="minorEastAsia"/>
          <w:sz w:val="28"/>
          <w:szCs w:val="28"/>
        </w:rPr>
        <w:t xml:space="preserve">, </w:t>
      </w:r>
      <w:r w:rsidR="00083B46">
        <w:rPr>
          <w:rFonts w:eastAsiaTheme="minorEastAsia"/>
          <w:sz w:val="28"/>
          <w:szCs w:val="28"/>
        </w:rPr>
        <w:t>на основании заключения о</w:t>
      </w:r>
      <w:r w:rsidR="00E15FDD">
        <w:rPr>
          <w:rFonts w:eastAsiaTheme="minorEastAsia"/>
          <w:sz w:val="28"/>
          <w:szCs w:val="28"/>
        </w:rPr>
        <w:t xml:space="preserve"> </w:t>
      </w:r>
      <w:r w:rsidR="00E15FDD" w:rsidRPr="00E15FDD">
        <w:rPr>
          <w:rFonts w:eastAsiaTheme="minorEastAsia"/>
          <w:sz w:val="28"/>
          <w:szCs w:val="28"/>
        </w:rPr>
        <w:t>резу</w:t>
      </w:r>
      <w:r w:rsidR="00083B46">
        <w:rPr>
          <w:rFonts w:eastAsiaTheme="minorEastAsia"/>
          <w:sz w:val="28"/>
          <w:szCs w:val="28"/>
        </w:rPr>
        <w:t>льтатах</w:t>
      </w:r>
      <w:r w:rsidR="00272017">
        <w:rPr>
          <w:rFonts w:eastAsiaTheme="minorEastAsia"/>
          <w:sz w:val="28"/>
          <w:szCs w:val="28"/>
        </w:rPr>
        <w:t xml:space="preserve"> публичных слушаний от 17.06.2026</w:t>
      </w:r>
      <w:r w:rsidR="00E15FDD">
        <w:rPr>
          <w:rFonts w:eastAsiaTheme="minorEastAsia"/>
          <w:sz w:val="28"/>
          <w:szCs w:val="28"/>
        </w:rPr>
        <w:t xml:space="preserve">, </w:t>
      </w:r>
      <w:r w:rsidR="00552BBA">
        <w:rPr>
          <w:rFonts w:eastAsiaTheme="minorEastAsia"/>
          <w:sz w:val="28"/>
          <w:szCs w:val="28"/>
        </w:rPr>
        <w:t>з</w:t>
      </w:r>
      <w:r w:rsidR="00492F51">
        <w:rPr>
          <w:rFonts w:eastAsiaTheme="minorEastAsia"/>
          <w:sz w:val="28"/>
          <w:szCs w:val="28"/>
        </w:rPr>
        <w:t>аявления</w:t>
      </w:r>
      <w:r w:rsidR="002C0AE9" w:rsidRPr="002C0AE9">
        <w:rPr>
          <w:rFonts w:eastAsiaTheme="minorEastAsia"/>
          <w:sz w:val="28"/>
          <w:szCs w:val="28"/>
        </w:rPr>
        <w:t xml:space="preserve"> </w:t>
      </w:r>
      <w:r w:rsidR="00272017">
        <w:rPr>
          <w:rFonts w:eastAsiaTheme="minorEastAsia"/>
          <w:sz w:val="28"/>
          <w:szCs w:val="28"/>
        </w:rPr>
        <w:t>Абдурахманова Н.А.</w:t>
      </w:r>
      <w:r w:rsidR="002C0AE9" w:rsidRPr="002C0AE9">
        <w:rPr>
          <w:rFonts w:eastAsiaTheme="minorEastAsia"/>
          <w:sz w:val="28"/>
          <w:szCs w:val="28"/>
        </w:rPr>
        <w:t xml:space="preserve"> от </w:t>
      </w:r>
      <w:r w:rsidR="00272017">
        <w:rPr>
          <w:rFonts w:eastAsiaTheme="minorEastAsia"/>
          <w:sz w:val="28"/>
          <w:szCs w:val="28"/>
        </w:rPr>
        <w:t>16.05.2025</w:t>
      </w:r>
      <w:r w:rsidR="00F32DDA">
        <w:rPr>
          <w:rFonts w:eastAsiaTheme="minorEastAsia"/>
          <w:sz w:val="28"/>
          <w:szCs w:val="28"/>
        </w:rPr>
        <w:t xml:space="preserve"> №</w:t>
      </w:r>
      <w:r w:rsidR="00272017">
        <w:rPr>
          <w:rFonts w:eastAsiaTheme="minorEastAsia"/>
          <w:sz w:val="28"/>
          <w:szCs w:val="28"/>
        </w:rPr>
        <w:t>848</w:t>
      </w:r>
      <w:r w:rsidR="002C0AE9" w:rsidRPr="002C0AE9">
        <w:rPr>
          <w:rFonts w:eastAsiaTheme="minorEastAsia"/>
          <w:sz w:val="28"/>
          <w:szCs w:val="28"/>
        </w:rPr>
        <w:t>-з</w:t>
      </w:r>
      <w:r w:rsidR="007E059F" w:rsidRPr="006761BC">
        <w:rPr>
          <w:color w:val="000000"/>
          <w:sz w:val="28"/>
          <w:szCs w:val="28"/>
          <w:lang w:bidi="ru-RU"/>
        </w:rPr>
        <w:t xml:space="preserve">, руководствуясь </w:t>
      </w:r>
      <w:r w:rsidR="001307BA" w:rsidRPr="006761BC">
        <w:rPr>
          <w:color w:val="000000" w:themeColor="text1"/>
          <w:sz w:val="28"/>
          <w:szCs w:val="28"/>
        </w:rPr>
        <w:t>Уставом муниципального образования «Дербентский район»</w:t>
      </w:r>
      <w:r w:rsidR="007E059F" w:rsidRPr="006761BC">
        <w:rPr>
          <w:color w:val="000000"/>
          <w:sz w:val="28"/>
          <w:szCs w:val="28"/>
          <w:lang w:bidi="ru-RU"/>
        </w:rPr>
        <w:t xml:space="preserve">, </w:t>
      </w:r>
      <w:r w:rsidR="00F32DDA">
        <w:rPr>
          <w:b/>
          <w:bCs/>
          <w:color w:val="000000" w:themeColor="text1"/>
          <w:sz w:val="28"/>
          <w:szCs w:val="28"/>
        </w:rPr>
        <w:t>постановля</w:t>
      </w:r>
      <w:r w:rsidR="00BB012F" w:rsidRPr="006761BC">
        <w:rPr>
          <w:b/>
          <w:bCs/>
          <w:color w:val="000000" w:themeColor="text1"/>
          <w:sz w:val="28"/>
          <w:szCs w:val="28"/>
        </w:rPr>
        <w:t>ю:</w:t>
      </w:r>
    </w:p>
    <w:p w14:paraId="060A111E" w14:textId="4EA630D3" w:rsidR="006761BC" w:rsidRPr="00552BBA" w:rsidRDefault="00552BBA" w:rsidP="006761BC">
      <w:pPr>
        <w:pStyle w:val="a3"/>
        <w:numPr>
          <w:ilvl w:val="0"/>
          <w:numId w:val="7"/>
        </w:numPr>
        <w:tabs>
          <w:tab w:val="left" w:pos="0"/>
        </w:tabs>
        <w:spacing w:line="276" w:lineRule="auto"/>
        <w:ind w:left="0" w:right="-5" w:firstLine="709"/>
        <w:jc w:val="both"/>
        <w:rPr>
          <w:rStyle w:val="fontstyle01"/>
        </w:rPr>
      </w:pPr>
      <w:r w:rsidRPr="00552BBA">
        <w:rPr>
          <w:color w:val="000000"/>
          <w:sz w:val="28"/>
          <w:szCs w:val="28"/>
        </w:rPr>
        <w:t>Предоставить разрешение на условно разрешенный вид использования земельного участка «</w:t>
      </w:r>
      <w:r w:rsidR="009242A8">
        <w:rPr>
          <w:color w:val="000000"/>
          <w:sz w:val="28"/>
          <w:szCs w:val="28"/>
          <w:lang w:bidi="ru-RU"/>
        </w:rPr>
        <w:t>магазины</w:t>
      </w:r>
      <w:r w:rsidR="007C5655">
        <w:rPr>
          <w:color w:val="000000"/>
          <w:sz w:val="28"/>
          <w:szCs w:val="28"/>
        </w:rPr>
        <w:t>»</w:t>
      </w:r>
      <w:r w:rsidRPr="00552BBA">
        <w:rPr>
          <w:color w:val="000000"/>
          <w:sz w:val="28"/>
          <w:szCs w:val="28"/>
        </w:rPr>
        <w:t xml:space="preserve">, установленный Правилами </w:t>
      </w:r>
      <w:r w:rsidR="007C5655">
        <w:rPr>
          <w:color w:val="000000"/>
          <w:sz w:val="28"/>
          <w:szCs w:val="28"/>
        </w:rPr>
        <w:t>землепользования и застройки сельского поселения «</w:t>
      </w:r>
      <w:r w:rsidR="00272017">
        <w:rPr>
          <w:color w:val="000000"/>
          <w:sz w:val="28"/>
          <w:szCs w:val="28"/>
        </w:rPr>
        <w:t>сельсовет Хазарский</w:t>
      </w:r>
      <w:r w:rsidR="007C5655">
        <w:rPr>
          <w:color w:val="000000"/>
          <w:sz w:val="28"/>
          <w:szCs w:val="28"/>
        </w:rPr>
        <w:t xml:space="preserve">» </w:t>
      </w:r>
      <w:r w:rsidR="009242A8">
        <w:rPr>
          <w:color w:val="000000"/>
          <w:sz w:val="28"/>
          <w:szCs w:val="28"/>
        </w:rPr>
        <w:t>для территориальной зоны Ж</w:t>
      </w:r>
      <w:r w:rsidRPr="00552BBA">
        <w:rPr>
          <w:color w:val="000000"/>
          <w:sz w:val="28"/>
          <w:szCs w:val="28"/>
        </w:rPr>
        <w:t xml:space="preserve"> </w:t>
      </w:r>
      <w:r w:rsidRPr="00272017">
        <w:rPr>
          <w:color w:val="000000"/>
          <w:sz w:val="28"/>
          <w:szCs w:val="28"/>
        </w:rPr>
        <w:t>«</w:t>
      </w:r>
      <w:r w:rsidR="00272017" w:rsidRPr="00272017">
        <w:rPr>
          <w:sz w:val="28"/>
          <w:szCs w:val="28"/>
          <w:lang w:eastAsia="ar-SA"/>
        </w:rPr>
        <w:t>Зона застройки малоэтажными жилыми домами с приусадебными жилыми домами</w:t>
      </w:r>
      <w:r w:rsidRPr="00272017">
        <w:rPr>
          <w:color w:val="000000"/>
          <w:sz w:val="28"/>
          <w:szCs w:val="28"/>
        </w:rPr>
        <w:t>», для земельного</w:t>
      </w:r>
      <w:r w:rsidRPr="00552BBA">
        <w:rPr>
          <w:color w:val="000000"/>
          <w:sz w:val="28"/>
          <w:szCs w:val="28"/>
        </w:rPr>
        <w:t xml:space="preserve"> участка с кадастровым номером </w:t>
      </w:r>
      <w:r w:rsidR="00272017">
        <w:rPr>
          <w:bCs/>
          <w:sz w:val="28"/>
          <w:szCs w:val="28"/>
        </w:rPr>
        <w:t>05:07:000004:4056</w:t>
      </w:r>
      <w:r w:rsidR="003B78F6">
        <w:rPr>
          <w:color w:val="000000"/>
          <w:sz w:val="28"/>
          <w:szCs w:val="28"/>
        </w:rPr>
        <w:t xml:space="preserve">, общей площадью – </w:t>
      </w:r>
      <w:r w:rsidR="00272017">
        <w:rPr>
          <w:color w:val="000000"/>
          <w:sz w:val="28"/>
          <w:szCs w:val="28"/>
        </w:rPr>
        <w:t>1199</w:t>
      </w:r>
      <w:r w:rsidRPr="00552BBA">
        <w:rPr>
          <w:color w:val="000000"/>
          <w:sz w:val="28"/>
          <w:szCs w:val="28"/>
        </w:rPr>
        <w:t xml:space="preserve"> </w:t>
      </w:r>
      <w:proofErr w:type="spellStart"/>
      <w:r w:rsidRPr="00552BBA">
        <w:rPr>
          <w:color w:val="000000"/>
          <w:sz w:val="28"/>
          <w:szCs w:val="28"/>
        </w:rPr>
        <w:t>кв.м</w:t>
      </w:r>
      <w:proofErr w:type="spellEnd"/>
      <w:r w:rsidRPr="00552BBA">
        <w:rPr>
          <w:color w:val="000000"/>
          <w:sz w:val="28"/>
          <w:szCs w:val="28"/>
        </w:rPr>
        <w:t xml:space="preserve">, расположенного по адресу: </w:t>
      </w:r>
      <w:r w:rsidRPr="00552BBA">
        <w:rPr>
          <w:bCs/>
          <w:sz w:val="28"/>
          <w:szCs w:val="28"/>
        </w:rPr>
        <w:t>Республика Дагес</w:t>
      </w:r>
      <w:r w:rsidR="007C5655">
        <w:rPr>
          <w:bCs/>
          <w:sz w:val="28"/>
          <w:szCs w:val="28"/>
        </w:rPr>
        <w:t>тан, Дербентский район, сельское поселение «</w:t>
      </w:r>
      <w:r w:rsidR="00272017">
        <w:rPr>
          <w:bCs/>
          <w:sz w:val="28"/>
          <w:szCs w:val="28"/>
        </w:rPr>
        <w:t>сельсовет Хазарский</w:t>
      </w:r>
      <w:r w:rsidR="009242A8">
        <w:rPr>
          <w:bCs/>
          <w:sz w:val="28"/>
          <w:szCs w:val="28"/>
        </w:rPr>
        <w:t>»</w:t>
      </w:r>
      <w:r w:rsidR="006761BC" w:rsidRPr="00552BBA">
        <w:rPr>
          <w:rStyle w:val="fontstyle01"/>
          <w:bCs/>
        </w:rPr>
        <w:t>.</w:t>
      </w:r>
    </w:p>
    <w:p w14:paraId="1C5567C3" w14:textId="69374E30" w:rsidR="00552BBA" w:rsidRPr="00C64CD9" w:rsidRDefault="00552BBA" w:rsidP="006761BC">
      <w:pPr>
        <w:pStyle w:val="a3"/>
        <w:numPr>
          <w:ilvl w:val="0"/>
          <w:numId w:val="7"/>
        </w:numPr>
        <w:tabs>
          <w:tab w:val="left" w:pos="0"/>
        </w:tabs>
        <w:spacing w:line="276" w:lineRule="auto"/>
        <w:ind w:left="0" w:right="-5" w:firstLine="709"/>
        <w:jc w:val="both"/>
        <w:rPr>
          <w:rStyle w:val="fontstyle01"/>
        </w:rPr>
      </w:pPr>
      <w:r>
        <w:rPr>
          <w:color w:val="000000"/>
          <w:sz w:val="28"/>
          <w:szCs w:val="28"/>
        </w:rPr>
        <w:lastRenderedPageBreak/>
        <w:t>Н</w:t>
      </w:r>
      <w:r w:rsidRPr="00552BBA">
        <w:rPr>
          <w:color w:val="000000"/>
          <w:sz w:val="28"/>
          <w:szCs w:val="28"/>
        </w:rPr>
        <w:t xml:space="preserve">аправить </w:t>
      </w:r>
      <w:r w:rsidR="00083B46">
        <w:rPr>
          <w:color w:val="000000"/>
          <w:sz w:val="28"/>
          <w:szCs w:val="28"/>
        </w:rPr>
        <w:t>настоящее</w:t>
      </w:r>
      <w:r w:rsidRPr="00552BBA">
        <w:rPr>
          <w:color w:val="000000"/>
          <w:sz w:val="28"/>
          <w:szCs w:val="28"/>
        </w:rPr>
        <w:t xml:space="preserve"> постановлени</w:t>
      </w:r>
      <w:r w:rsidR="00FB0085">
        <w:rPr>
          <w:color w:val="000000"/>
          <w:sz w:val="28"/>
          <w:szCs w:val="28"/>
        </w:rPr>
        <w:t>е</w:t>
      </w:r>
      <w:r w:rsidRPr="00552BBA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Управление </w:t>
      </w:r>
      <w:proofErr w:type="spellStart"/>
      <w:r>
        <w:rPr>
          <w:color w:val="000000"/>
          <w:sz w:val="28"/>
          <w:szCs w:val="28"/>
        </w:rPr>
        <w:t>Росреестра</w:t>
      </w:r>
      <w:proofErr w:type="spellEnd"/>
      <w:r>
        <w:rPr>
          <w:color w:val="000000"/>
          <w:sz w:val="28"/>
          <w:szCs w:val="28"/>
        </w:rPr>
        <w:t xml:space="preserve"> по Республике Дагестан, для внесения изменения в единый государственный реестр недвижимости.</w:t>
      </w:r>
    </w:p>
    <w:p w14:paraId="4B3F6DD6" w14:textId="3837CF99" w:rsidR="006761BC" w:rsidRPr="006761BC" w:rsidRDefault="006761BC" w:rsidP="006761BC">
      <w:pPr>
        <w:pStyle w:val="a3"/>
        <w:numPr>
          <w:ilvl w:val="0"/>
          <w:numId w:val="7"/>
        </w:numPr>
        <w:tabs>
          <w:tab w:val="left" w:pos="0"/>
        </w:tabs>
        <w:spacing w:line="276" w:lineRule="auto"/>
        <w:ind w:left="0" w:right="-5" w:firstLine="709"/>
        <w:jc w:val="both"/>
        <w:rPr>
          <w:rStyle w:val="fontstyle01"/>
        </w:rPr>
      </w:pPr>
      <w:r w:rsidRPr="006761BC">
        <w:rPr>
          <w:color w:val="000000" w:themeColor="text1"/>
          <w:sz w:val="28"/>
          <w:szCs w:val="28"/>
        </w:rPr>
        <w:t>Настоя</w:t>
      </w:r>
      <w:r w:rsidR="008F3CD4">
        <w:rPr>
          <w:color w:val="000000" w:themeColor="text1"/>
          <w:sz w:val="28"/>
          <w:szCs w:val="28"/>
        </w:rPr>
        <w:t xml:space="preserve"> </w:t>
      </w:r>
      <w:proofErr w:type="spellStart"/>
      <w:r w:rsidRPr="006761BC">
        <w:rPr>
          <w:color w:val="000000" w:themeColor="text1"/>
          <w:sz w:val="28"/>
          <w:szCs w:val="28"/>
        </w:rPr>
        <w:t>щее</w:t>
      </w:r>
      <w:proofErr w:type="spellEnd"/>
      <w:r w:rsidRPr="006761BC">
        <w:rPr>
          <w:color w:val="000000" w:themeColor="text1"/>
          <w:sz w:val="28"/>
          <w:szCs w:val="28"/>
        </w:rPr>
        <w:t xml:space="preserve"> постановление разместить в сети Интернет на официальном сайте администрации Дербентского района (</w:t>
      </w:r>
      <w:hyperlink r:id="rId11" w:history="1">
        <w:proofErr w:type="gramStart"/>
        <w:r w:rsidRPr="006761BC">
          <w:rPr>
            <w:rStyle w:val="ab"/>
            <w:color w:val="000000" w:themeColor="text1"/>
            <w:sz w:val="28"/>
            <w:szCs w:val="28"/>
            <w:u w:val="none"/>
          </w:rPr>
          <w:t>https://derbrayon.ru</w:t>
        </w:r>
      </w:hyperlink>
      <w:r w:rsidRPr="006761BC">
        <w:rPr>
          <w:color w:val="000000" w:themeColor="text1"/>
          <w:sz w:val="28"/>
          <w:szCs w:val="28"/>
        </w:rPr>
        <w:t>)  и</w:t>
      </w:r>
      <w:proofErr w:type="gramEnd"/>
      <w:r w:rsidRPr="006761BC">
        <w:rPr>
          <w:color w:val="000000" w:themeColor="text1"/>
          <w:sz w:val="28"/>
          <w:szCs w:val="28"/>
        </w:rPr>
        <w:t xml:space="preserve">  опубликовать в газете "Дербентские известия".</w:t>
      </w:r>
    </w:p>
    <w:p w14:paraId="54D656F3" w14:textId="39AD25AF" w:rsidR="00E14F61" w:rsidRPr="006761BC" w:rsidRDefault="00E14F61" w:rsidP="006761BC">
      <w:pPr>
        <w:pStyle w:val="a3"/>
        <w:numPr>
          <w:ilvl w:val="0"/>
          <w:numId w:val="7"/>
        </w:numPr>
        <w:tabs>
          <w:tab w:val="left" w:pos="0"/>
        </w:tabs>
        <w:spacing w:line="276" w:lineRule="auto"/>
        <w:ind w:left="0" w:right="-5" w:firstLine="709"/>
        <w:jc w:val="both"/>
        <w:rPr>
          <w:color w:val="000000"/>
          <w:sz w:val="28"/>
          <w:szCs w:val="28"/>
        </w:rPr>
      </w:pPr>
      <w:r w:rsidRPr="006761BC"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</w:t>
      </w:r>
      <w:r w:rsidR="00151C5B" w:rsidRPr="006761BC">
        <w:rPr>
          <w:color w:val="000000" w:themeColor="text1"/>
          <w:sz w:val="28"/>
          <w:szCs w:val="28"/>
        </w:rPr>
        <w:t>естителя</w:t>
      </w:r>
      <w:r w:rsidRPr="006761BC">
        <w:rPr>
          <w:color w:val="000000" w:themeColor="text1"/>
          <w:sz w:val="28"/>
          <w:szCs w:val="28"/>
        </w:rPr>
        <w:t xml:space="preserve"> главы администрации </w:t>
      </w:r>
      <w:r w:rsidRPr="006761BC">
        <w:rPr>
          <w:rStyle w:val="2"/>
          <w:rFonts w:eastAsiaTheme="minorHAnsi"/>
          <w:color w:val="000000" w:themeColor="text1"/>
        </w:rPr>
        <w:t>Дербентск</w:t>
      </w:r>
      <w:r w:rsidR="005A4E34" w:rsidRPr="006761BC">
        <w:rPr>
          <w:rStyle w:val="2"/>
          <w:rFonts w:eastAsiaTheme="minorHAnsi"/>
          <w:color w:val="000000" w:themeColor="text1"/>
        </w:rPr>
        <w:t>ого</w:t>
      </w:r>
      <w:r w:rsidRPr="006761BC">
        <w:rPr>
          <w:rStyle w:val="2"/>
          <w:rFonts w:eastAsiaTheme="minorHAnsi"/>
          <w:color w:val="000000" w:themeColor="text1"/>
        </w:rPr>
        <w:t xml:space="preserve"> район</w:t>
      </w:r>
      <w:r w:rsidR="005A4E34" w:rsidRPr="006761BC">
        <w:rPr>
          <w:rStyle w:val="2"/>
          <w:rFonts w:eastAsiaTheme="minorHAnsi"/>
          <w:color w:val="000000" w:themeColor="text1"/>
        </w:rPr>
        <w:t>а</w:t>
      </w:r>
      <w:r w:rsidRPr="006761BC">
        <w:rPr>
          <w:rStyle w:val="2"/>
          <w:rFonts w:eastAsiaTheme="minorHAnsi"/>
          <w:color w:val="000000" w:themeColor="text1"/>
        </w:rPr>
        <w:t xml:space="preserve"> </w:t>
      </w:r>
      <w:proofErr w:type="spellStart"/>
      <w:r w:rsidR="003B78F6">
        <w:rPr>
          <w:color w:val="000000" w:themeColor="text1"/>
          <w:sz w:val="28"/>
          <w:szCs w:val="28"/>
        </w:rPr>
        <w:t>Кехлерова</w:t>
      </w:r>
      <w:proofErr w:type="spellEnd"/>
      <w:r w:rsidR="003B78F6">
        <w:rPr>
          <w:color w:val="000000" w:themeColor="text1"/>
          <w:sz w:val="28"/>
          <w:szCs w:val="28"/>
        </w:rPr>
        <w:t xml:space="preserve"> В.Р.</w:t>
      </w:r>
    </w:p>
    <w:p w14:paraId="3DD28B55" w14:textId="77777777" w:rsidR="000F1AD1" w:rsidRDefault="0022757A" w:rsidP="006761BC">
      <w:pPr>
        <w:shd w:val="clear" w:color="auto" w:fill="FFFFFF"/>
        <w:spacing w:line="276" w:lineRule="auto"/>
        <w:ind w:left="-284" w:right="-143" w:firstLine="426"/>
        <w:rPr>
          <w:color w:val="000000" w:themeColor="text1"/>
          <w:sz w:val="27"/>
          <w:szCs w:val="27"/>
        </w:rPr>
      </w:pPr>
      <w:r w:rsidRPr="00D83E28">
        <w:rPr>
          <w:color w:val="000000" w:themeColor="text1"/>
          <w:sz w:val="27"/>
          <w:szCs w:val="27"/>
        </w:rPr>
        <w:t> </w:t>
      </w:r>
    </w:p>
    <w:p w14:paraId="7063BCFA" w14:textId="53B59508" w:rsidR="00936014" w:rsidRDefault="00936014" w:rsidP="006761BC">
      <w:pPr>
        <w:shd w:val="clear" w:color="auto" w:fill="FFFFFF"/>
        <w:spacing w:line="276" w:lineRule="auto"/>
        <w:ind w:right="-143"/>
        <w:rPr>
          <w:color w:val="000000" w:themeColor="text1"/>
          <w:sz w:val="27"/>
          <w:szCs w:val="27"/>
        </w:rPr>
      </w:pPr>
    </w:p>
    <w:p w14:paraId="782345B8" w14:textId="77777777" w:rsidR="00BF40B5" w:rsidRPr="00DE689E" w:rsidRDefault="00BF40B5" w:rsidP="006761BC">
      <w:pPr>
        <w:shd w:val="clear" w:color="auto" w:fill="FFFFFF"/>
        <w:spacing w:line="276" w:lineRule="auto"/>
        <w:ind w:right="-143"/>
        <w:rPr>
          <w:color w:val="000000" w:themeColor="text1"/>
          <w:sz w:val="27"/>
          <w:szCs w:val="27"/>
        </w:rPr>
      </w:pPr>
    </w:p>
    <w:p w14:paraId="094A0D7E" w14:textId="77777777" w:rsidR="008F3CD4" w:rsidRPr="008F3CD4" w:rsidRDefault="0022757A" w:rsidP="008F3CD4">
      <w:pPr>
        <w:shd w:val="clear" w:color="auto" w:fill="FFFFFF"/>
        <w:ind w:left="-284" w:right="-1"/>
        <w:rPr>
          <w:rFonts w:eastAsia="Calibri"/>
          <w:b/>
          <w:color w:val="000000" w:themeColor="text1"/>
          <w:sz w:val="27"/>
          <w:szCs w:val="27"/>
        </w:rPr>
      </w:pPr>
      <w:r w:rsidRPr="00DE689E">
        <w:rPr>
          <w:rFonts w:eastAsia="Calibri"/>
          <w:b/>
          <w:color w:val="000000" w:themeColor="text1"/>
          <w:sz w:val="27"/>
          <w:szCs w:val="27"/>
        </w:rPr>
        <w:t xml:space="preserve"> </w:t>
      </w:r>
      <w:proofErr w:type="gramStart"/>
      <w:r w:rsidR="008F3CD4" w:rsidRPr="008F3CD4">
        <w:rPr>
          <w:rFonts w:eastAsia="Calibri"/>
          <w:b/>
          <w:color w:val="000000" w:themeColor="text1"/>
          <w:sz w:val="27"/>
          <w:szCs w:val="27"/>
        </w:rPr>
        <w:t>Главы  Муниципального</w:t>
      </w:r>
      <w:proofErr w:type="gramEnd"/>
      <w:r w:rsidR="008F3CD4" w:rsidRPr="008F3CD4">
        <w:rPr>
          <w:rFonts w:eastAsia="Calibri"/>
          <w:b/>
          <w:color w:val="000000" w:themeColor="text1"/>
          <w:sz w:val="27"/>
          <w:szCs w:val="27"/>
        </w:rPr>
        <w:t xml:space="preserve"> района </w:t>
      </w:r>
    </w:p>
    <w:p w14:paraId="2F4FDD4C" w14:textId="78F453DE" w:rsidR="0088164D" w:rsidRDefault="008F3CD4" w:rsidP="008F3CD4">
      <w:pPr>
        <w:shd w:val="clear" w:color="auto" w:fill="FFFFFF"/>
        <w:ind w:left="-284" w:right="-1"/>
        <w:rPr>
          <w:rFonts w:eastAsia="Calibri"/>
          <w:b/>
          <w:color w:val="000000" w:themeColor="text1"/>
          <w:sz w:val="27"/>
          <w:szCs w:val="27"/>
        </w:rPr>
      </w:pPr>
      <w:r w:rsidRPr="008F3CD4">
        <w:rPr>
          <w:rFonts w:eastAsia="Calibri"/>
          <w:b/>
          <w:color w:val="000000" w:themeColor="text1"/>
          <w:sz w:val="27"/>
          <w:szCs w:val="27"/>
        </w:rPr>
        <w:t xml:space="preserve">«Дербентский </w:t>
      </w:r>
      <w:proofErr w:type="gramStart"/>
      <w:r w:rsidRPr="008F3CD4">
        <w:rPr>
          <w:rFonts w:eastAsia="Calibri"/>
          <w:b/>
          <w:color w:val="000000" w:themeColor="text1"/>
          <w:sz w:val="27"/>
          <w:szCs w:val="27"/>
        </w:rPr>
        <w:t xml:space="preserve">район»   </w:t>
      </w:r>
      <w:proofErr w:type="gramEnd"/>
      <w:r w:rsidRPr="008F3CD4">
        <w:rPr>
          <w:rFonts w:eastAsia="Calibri"/>
          <w:b/>
          <w:color w:val="000000" w:themeColor="text1"/>
          <w:sz w:val="27"/>
          <w:szCs w:val="27"/>
        </w:rPr>
        <w:t xml:space="preserve">                                                                           Рагимов М.Г.</w:t>
      </w:r>
    </w:p>
    <w:p w14:paraId="08557825" w14:textId="26007CB9" w:rsidR="00936014" w:rsidRDefault="00936014" w:rsidP="0088164D">
      <w:pPr>
        <w:shd w:val="clear" w:color="auto" w:fill="FFFFFF"/>
        <w:spacing w:line="276" w:lineRule="auto"/>
        <w:ind w:left="-284" w:right="-1"/>
        <w:rPr>
          <w:b/>
          <w:color w:val="000000" w:themeColor="text1"/>
          <w:sz w:val="26"/>
          <w:szCs w:val="26"/>
        </w:rPr>
      </w:pPr>
    </w:p>
    <w:p w14:paraId="51EEDA10" w14:textId="0CD26179" w:rsidR="00E14F61" w:rsidRDefault="0022757A" w:rsidP="006761BC">
      <w:pPr>
        <w:spacing w:line="276" w:lineRule="auto"/>
        <w:rPr>
          <w:b/>
          <w:color w:val="000000" w:themeColor="text1"/>
          <w:sz w:val="26"/>
          <w:szCs w:val="26"/>
        </w:rPr>
      </w:pPr>
      <w:r w:rsidRPr="0022757A">
        <w:rPr>
          <w:b/>
          <w:color w:val="000000" w:themeColor="text1"/>
          <w:sz w:val="26"/>
          <w:szCs w:val="26"/>
        </w:rPr>
        <w:t xml:space="preserve"> </w:t>
      </w:r>
    </w:p>
    <w:p w14:paraId="7DF21D98" w14:textId="4C664ABA" w:rsidR="0019748D" w:rsidRDefault="0019748D" w:rsidP="006761BC">
      <w:pPr>
        <w:spacing w:line="276" w:lineRule="auto"/>
        <w:rPr>
          <w:b/>
          <w:color w:val="000000" w:themeColor="text1"/>
          <w:sz w:val="26"/>
          <w:szCs w:val="26"/>
        </w:rPr>
      </w:pPr>
    </w:p>
    <w:p w14:paraId="0B4D9AD0" w14:textId="77777777" w:rsidR="0019748D" w:rsidRPr="0022757A" w:rsidRDefault="0019748D" w:rsidP="006761BC">
      <w:pPr>
        <w:spacing w:line="276" w:lineRule="auto"/>
        <w:rPr>
          <w:b/>
          <w:color w:val="000000" w:themeColor="text1"/>
          <w:sz w:val="26"/>
          <w:szCs w:val="26"/>
        </w:rPr>
      </w:pPr>
    </w:p>
    <w:p w14:paraId="5A0DDA73" w14:textId="3B38DDDA" w:rsidR="00E71379" w:rsidRDefault="00E71379" w:rsidP="006761BC">
      <w:pPr>
        <w:spacing w:line="276" w:lineRule="auto"/>
        <w:rPr>
          <w:color w:val="000000" w:themeColor="text1"/>
          <w:sz w:val="28"/>
          <w:szCs w:val="28"/>
        </w:rPr>
      </w:pPr>
    </w:p>
    <w:p w14:paraId="0FA3C831" w14:textId="1943CB08" w:rsidR="0019748D" w:rsidRDefault="0019748D" w:rsidP="006761BC">
      <w:pPr>
        <w:spacing w:line="276" w:lineRule="auto"/>
        <w:rPr>
          <w:color w:val="000000" w:themeColor="text1"/>
          <w:sz w:val="28"/>
          <w:szCs w:val="28"/>
        </w:rPr>
      </w:pPr>
    </w:p>
    <w:p w14:paraId="58D0B378" w14:textId="5981D9F5" w:rsidR="0019748D" w:rsidRDefault="0019748D" w:rsidP="006761BC">
      <w:pPr>
        <w:spacing w:line="276" w:lineRule="auto"/>
        <w:rPr>
          <w:color w:val="000000" w:themeColor="text1"/>
          <w:sz w:val="28"/>
          <w:szCs w:val="28"/>
        </w:rPr>
      </w:pPr>
    </w:p>
    <w:p w14:paraId="65938443" w14:textId="6745ECA2" w:rsidR="0019748D" w:rsidRDefault="0019748D" w:rsidP="006761BC">
      <w:pPr>
        <w:spacing w:line="276" w:lineRule="auto"/>
        <w:rPr>
          <w:color w:val="000000" w:themeColor="text1"/>
          <w:sz w:val="28"/>
          <w:szCs w:val="28"/>
        </w:rPr>
      </w:pPr>
    </w:p>
    <w:p w14:paraId="0093EB15" w14:textId="45AE2B24" w:rsidR="0019748D" w:rsidRDefault="0019748D" w:rsidP="006761BC">
      <w:pPr>
        <w:spacing w:line="276" w:lineRule="auto"/>
        <w:rPr>
          <w:color w:val="000000" w:themeColor="text1"/>
          <w:sz w:val="28"/>
          <w:szCs w:val="28"/>
        </w:rPr>
      </w:pPr>
    </w:p>
    <w:p w14:paraId="45B9EBDB" w14:textId="089A0575" w:rsidR="0019748D" w:rsidRDefault="0019748D" w:rsidP="006761BC">
      <w:pPr>
        <w:spacing w:line="276" w:lineRule="auto"/>
        <w:rPr>
          <w:color w:val="000000" w:themeColor="text1"/>
          <w:sz w:val="28"/>
          <w:szCs w:val="28"/>
        </w:rPr>
      </w:pPr>
    </w:p>
    <w:p w14:paraId="59B47235" w14:textId="5FB144C9" w:rsidR="0019748D" w:rsidRDefault="0019748D" w:rsidP="006761BC">
      <w:pPr>
        <w:spacing w:line="276" w:lineRule="auto"/>
        <w:rPr>
          <w:color w:val="000000" w:themeColor="text1"/>
          <w:sz w:val="28"/>
          <w:szCs w:val="28"/>
        </w:rPr>
      </w:pPr>
    </w:p>
    <w:p w14:paraId="00BA6D4F" w14:textId="320D9F8D" w:rsidR="00E71379" w:rsidRDefault="00E71379" w:rsidP="006761BC">
      <w:pPr>
        <w:spacing w:line="276" w:lineRule="auto"/>
        <w:rPr>
          <w:color w:val="000000" w:themeColor="text1"/>
          <w:sz w:val="28"/>
          <w:szCs w:val="28"/>
        </w:rPr>
      </w:pPr>
    </w:p>
    <w:p w14:paraId="4FAEAFF9" w14:textId="7BA1D5CB" w:rsidR="006761BC" w:rsidRDefault="006761BC" w:rsidP="006761BC">
      <w:pPr>
        <w:spacing w:line="276" w:lineRule="auto"/>
        <w:rPr>
          <w:color w:val="000000" w:themeColor="text1"/>
          <w:sz w:val="28"/>
          <w:szCs w:val="28"/>
        </w:rPr>
      </w:pPr>
    </w:p>
    <w:p w14:paraId="0A93D3FF" w14:textId="64388BDE" w:rsidR="006761BC" w:rsidRDefault="006761BC" w:rsidP="006761BC">
      <w:pPr>
        <w:spacing w:line="276" w:lineRule="auto"/>
        <w:rPr>
          <w:color w:val="000000" w:themeColor="text1"/>
          <w:sz w:val="28"/>
          <w:szCs w:val="28"/>
        </w:rPr>
      </w:pPr>
    </w:p>
    <w:p w14:paraId="685AA042" w14:textId="77C2F14B" w:rsidR="006761BC" w:rsidRDefault="006761BC" w:rsidP="006761BC">
      <w:pPr>
        <w:spacing w:line="276" w:lineRule="auto"/>
        <w:rPr>
          <w:color w:val="000000" w:themeColor="text1"/>
          <w:sz w:val="28"/>
          <w:szCs w:val="28"/>
        </w:rPr>
      </w:pPr>
    </w:p>
    <w:p w14:paraId="0CAFCAFA" w14:textId="4F0A8EB1" w:rsidR="006761BC" w:rsidRDefault="006761BC" w:rsidP="006761BC">
      <w:pPr>
        <w:spacing w:line="276" w:lineRule="auto"/>
        <w:rPr>
          <w:color w:val="000000" w:themeColor="text1"/>
          <w:sz w:val="28"/>
          <w:szCs w:val="28"/>
        </w:rPr>
      </w:pPr>
    </w:p>
    <w:p w14:paraId="63110D24" w14:textId="20320D0D" w:rsidR="006761BC" w:rsidRDefault="006761BC" w:rsidP="006761BC">
      <w:pPr>
        <w:spacing w:line="276" w:lineRule="auto"/>
        <w:rPr>
          <w:color w:val="000000" w:themeColor="text1"/>
          <w:sz w:val="28"/>
          <w:szCs w:val="28"/>
        </w:rPr>
      </w:pPr>
    </w:p>
    <w:p w14:paraId="3B2B5F93" w14:textId="09FE588E" w:rsidR="006761BC" w:rsidRDefault="006761BC" w:rsidP="006761BC">
      <w:pPr>
        <w:spacing w:line="276" w:lineRule="auto"/>
        <w:rPr>
          <w:color w:val="000000" w:themeColor="text1"/>
          <w:sz w:val="28"/>
          <w:szCs w:val="28"/>
        </w:rPr>
      </w:pPr>
    </w:p>
    <w:p w14:paraId="7D98045E" w14:textId="4BEC809C" w:rsidR="006761BC" w:rsidRDefault="006761BC" w:rsidP="006761BC">
      <w:pPr>
        <w:spacing w:line="276" w:lineRule="auto"/>
        <w:rPr>
          <w:color w:val="000000" w:themeColor="text1"/>
          <w:sz w:val="28"/>
          <w:szCs w:val="28"/>
        </w:rPr>
      </w:pPr>
    </w:p>
    <w:p w14:paraId="4B0EC141" w14:textId="1018B9A0" w:rsidR="006761BC" w:rsidRDefault="006761BC" w:rsidP="006761BC">
      <w:pPr>
        <w:spacing w:line="276" w:lineRule="auto"/>
        <w:rPr>
          <w:color w:val="000000" w:themeColor="text1"/>
          <w:sz w:val="28"/>
          <w:szCs w:val="28"/>
        </w:rPr>
      </w:pPr>
    </w:p>
    <w:p w14:paraId="1F95EEE4" w14:textId="5A92FBA0" w:rsidR="006761BC" w:rsidRDefault="006761BC" w:rsidP="006761BC">
      <w:pPr>
        <w:spacing w:line="276" w:lineRule="auto"/>
        <w:rPr>
          <w:color w:val="000000" w:themeColor="text1"/>
          <w:sz w:val="28"/>
          <w:szCs w:val="28"/>
        </w:rPr>
      </w:pPr>
    </w:p>
    <w:p w14:paraId="53CC0403" w14:textId="54C2CD97" w:rsidR="00350C5C" w:rsidRDefault="00350C5C" w:rsidP="006D2D4C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14:paraId="50560647" w14:textId="0F3BA544" w:rsidR="00350C5C" w:rsidRDefault="00350C5C" w:rsidP="006761BC">
      <w:pPr>
        <w:spacing w:line="276" w:lineRule="auto"/>
        <w:rPr>
          <w:color w:val="000000" w:themeColor="text1"/>
          <w:sz w:val="28"/>
          <w:szCs w:val="28"/>
        </w:rPr>
      </w:pPr>
    </w:p>
    <w:p w14:paraId="7E3FE283" w14:textId="77777777" w:rsidR="00350C5C" w:rsidRDefault="00350C5C" w:rsidP="006761BC">
      <w:pPr>
        <w:spacing w:line="276" w:lineRule="auto"/>
        <w:rPr>
          <w:color w:val="000000" w:themeColor="text1"/>
          <w:sz w:val="28"/>
          <w:szCs w:val="28"/>
        </w:rPr>
      </w:pPr>
    </w:p>
    <w:p w14:paraId="02D0FFDC" w14:textId="0FADFF89" w:rsidR="006761BC" w:rsidRDefault="006761BC" w:rsidP="006761BC">
      <w:pPr>
        <w:spacing w:line="276" w:lineRule="auto"/>
        <w:rPr>
          <w:color w:val="000000" w:themeColor="text1"/>
          <w:sz w:val="28"/>
          <w:szCs w:val="28"/>
        </w:rPr>
      </w:pPr>
    </w:p>
    <w:p w14:paraId="2130E4D7" w14:textId="4359BAA7" w:rsidR="0030482B" w:rsidRDefault="006D2D4C" w:rsidP="006D2D4C">
      <w:pPr>
        <w:spacing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</w:p>
    <w:p w14:paraId="4123C69E" w14:textId="77777777" w:rsidR="00187E88" w:rsidRDefault="00187E88">
      <w:pPr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3D10EE18" w14:textId="6C5983D7" w:rsidR="00E71379" w:rsidRDefault="00E71379" w:rsidP="006761BC">
      <w:pPr>
        <w:spacing w:line="276" w:lineRule="auto"/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Проект вносит: </w:t>
      </w:r>
    </w:p>
    <w:p w14:paraId="358ED13D" w14:textId="77777777" w:rsidR="003B78F6" w:rsidRDefault="003B78F6" w:rsidP="006761BC">
      <w:pPr>
        <w:spacing w:line="276" w:lineRule="auto"/>
        <w:ind w:left="142"/>
        <w:rPr>
          <w:color w:val="000000" w:themeColor="text1"/>
          <w:sz w:val="28"/>
          <w:szCs w:val="28"/>
        </w:rPr>
      </w:pPr>
    </w:p>
    <w:p w14:paraId="4D8AE45C" w14:textId="77777777" w:rsidR="00E71379" w:rsidRDefault="00E71379" w:rsidP="006761BC">
      <w:pPr>
        <w:spacing w:line="276" w:lineRule="auto"/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Начальник отдела архитектуры и </w:t>
      </w:r>
    </w:p>
    <w:p w14:paraId="64678EDD" w14:textId="60D085F8" w:rsidR="00E71379" w:rsidRDefault="00E71379" w:rsidP="006761BC">
      <w:pPr>
        <w:spacing w:line="276" w:lineRule="auto"/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градостроительства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5C7033">
        <w:rPr>
          <w:color w:val="000000" w:themeColor="text1"/>
          <w:sz w:val="28"/>
          <w:szCs w:val="28"/>
        </w:rPr>
        <w:t xml:space="preserve">В.Ф. </w:t>
      </w:r>
      <w:r>
        <w:rPr>
          <w:color w:val="000000" w:themeColor="text1"/>
          <w:sz w:val="28"/>
          <w:szCs w:val="28"/>
        </w:rPr>
        <w:t xml:space="preserve">Ибрагимов </w:t>
      </w:r>
    </w:p>
    <w:p w14:paraId="73E08E45" w14:textId="77777777" w:rsidR="00E71379" w:rsidRDefault="00E71379" w:rsidP="006761BC">
      <w:pPr>
        <w:spacing w:line="276" w:lineRule="auto"/>
        <w:ind w:left="142"/>
        <w:rPr>
          <w:color w:val="000000" w:themeColor="text1"/>
          <w:sz w:val="28"/>
          <w:szCs w:val="28"/>
        </w:rPr>
      </w:pPr>
    </w:p>
    <w:p w14:paraId="08BEF30B" w14:textId="77777777" w:rsidR="00E71379" w:rsidRDefault="00E71379" w:rsidP="006761BC">
      <w:pPr>
        <w:spacing w:line="276" w:lineRule="auto"/>
        <w:ind w:left="142"/>
        <w:rPr>
          <w:color w:val="000000" w:themeColor="text1"/>
          <w:sz w:val="28"/>
          <w:szCs w:val="28"/>
        </w:rPr>
      </w:pPr>
    </w:p>
    <w:p w14:paraId="207E97C8" w14:textId="77777777" w:rsidR="00E71379" w:rsidRDefault="00E71379" w:rsidP="006761BC">
      <w:pPr>
        <w:spacing w:line="276" w:lineRule="auto"/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 визируют:</w:t>
      </w:r>
    </w:p>
    <w:p w14:paraId="3391A2A2" w14:textId="77777777" w:rsidR="00E71379" w:rsidRDefault="00E71379" w:rsidP="006761BC">
      <w:pPr>
        <w:spacing w:line="276" w:lineRule="auto"/>
        <w:ind w:left="142"/>
        <w:rPr>
          <w:color w:val="000000" w:themeColor="text1"/>
          <w:sz w:val="28"/>
          <w:szCs w:val="28"/>
        </w:rPr>
      </w:pPr>
    </w:p>
    <w:p w14:paraId="7518E58F" w14:textId="1A049D99" w:rsidR="00E71379" w:rsidRDefault="00E71379" w:rsidP="006761BC">
      <w:pPr>
        <w:spacing w:line="276" w:lineRule="auto"/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Заместитель Главы администрации </w:t>
      </w:r>
      <w:r>
        <w:rPr>
          <w:color w:val="000000" w:themeColor="text1"/>
          <w:sz w:val="28"/>
          <w:szCs w:val="28"/>
        </w:rPr>
        <w:tab/>
        <w:t xml:space="preserve">                    </w:t>
      </w:r>
      <w:r w:rsidR="003B78F6">
        <w:rPr>
          <w:color w:val="000000" w:themeColor="text1"/>
          <w:sz w:val="28"/>
          <w:szCs w:val="28"/>
        </w:rPr>
        <w:t xml:space="preserve">В.Р. </w:t>
      </w:r>
      <w:proofErr w:type="spellStart"/>
      <w:r w:rsidR="003B78F6">
        <w:rPr>
          <w:color w:val="000000" w:themeColor="text1"/>
          <w:sz w:val="28"/>
          <w:szCs w:val="28"/>
        </w:rPr>
        <w:t>Кехлеров</w:t>
      </w:r>
      <w:proofErr w:type="spellEnd"/>
    </w:p>
    <w:p w14:paraId="572B8E71" w14:textId="77777777" w:rsidR="00E71379" w:rsidRDefault="00E71379" w:rsidP="006761BC">
      <w:pPr>
        <w:spacing w:line="276" w:lineRule="auto"/>
        <w:ind w:left="142"/>
        <w:rPr>
          <w:color w:val="000000" w:themeColor="text1"/>
          <w:sz w:val="28"/>
          <w:szCs w:val="28"/>
        </w:rPr>
      </w:pPr>
    </w:p>
    <w:p w14:paraId="3D0469AE" w14:textId="77777777" w:rsidR="00E71379" w:rsidRDefault="00E71379" w:rsidP="006761BC">
      <w:pPr>
        <w:spacing w:line="276" w:lineRule="auto"/>
        <w:ind w:left="142"/>
        <w:rPr>
          <w:color w:val="000000" w:themeColor="text1"/>
          <w:sz w:val="28"/>
          <w:szCs w:val="28"/>
        </w:rPr>
      </w:pPr>
    </w:p>
    <w:p w14:paraId="4A75A4CC" w14:textId="2081F096" w:rsidR="003B78F6" w:rsidRDefault="003B78F6" w:rsidP="003B78F6">
      <w:pPr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Управляющий делами </w:t>
      </w:r>
    </w:p>
    <w:p w14:paraId="1E4013E2" w14:textId="77777777" w:rsidR="003B78F6" w:rsidRDefault="003B78F6" w:rsidP="003B78F6">
      <w:pPr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администрации                                                               Т.М. Алиева </w:t>
      </w:r>
    </w:p>
    <w:p w14:paraId="323E5354" w14:textId="2944AB8A" w:rsidR="00E71379" w:rsidRDefault="00E71379" w:rsidP="003B78F6">
      <w:pPr>
        <w:spacing w:line="276" w:lineRule="auto"/>
        <w:rPr>
          <w:color w:val="000000" w:themeColor="text1"/>
          <w:sz w:val="28"/>
          <w:szCs w:val="28"/>
        </w:rPr>
      </w:pPr>
    </w:p>
    <w:p w14:paraId="1C0F87D9" w14:textId="77777777" w:rsidR="00E71379" w:rsidRDefault="00E71379" w:rsidP="006761BC">
      <w:pPr>
        <w:spacing w:line="276" w:lineRule="auto"/>
        <w:ind w:left="142"/>
        <w:rPr>
          <w:color w:val="000000" w:themeColor="text1"/>
          <w:sz w:val="28"/>
          <w:szCs w:val="28"/>
        </w:rPr>
      </w:pPr>
    </w:p>
    <w:p w14:paraId="1ADB4A81" w14:textId="2A470A58" w:rsidR="00E71379" w:rsidRDefault="00E71379" w:rsidP="006761BC">
      <w:pPr>
        <w:spacing w:line="276" w:lineRule="auto"/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Начальник юридического отдела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  </w:t>
      </w:r>
      <w:r w:rsidR="005C7033">
        <w:rPr>
          <w:color w:val="000000" w:themeColor="text1"/>
          <w:sz w:val="28"/>
          <w:szCs w:val="28"/>
        </w:rPr>
        <w:t xml:space="preserve">М.М. </w:t>
      </w:r>
      <w:r>
        <w:rPr>
          <w:color w:val="000000" w:themeColor="text1"/>
          <w:sz w:val="28"/>
          <w:szCs w:val="28"/>
        </w:rPr>
        <w:t xml:space="preserve">Сеидов </w:t>
      </w:r>
    </w:p>
    <w:p w14:paraId="69C5F2F4" w14:textId="77777777" w:rsidR="00E71379" w:rsidRDefault="00E71379" w:rsidP="006761BC">
      <w:pPr>
        <w:spacing w:line="276" w:lineRule="auto"/>
        <w:ind w:left="142"/>
        <w:rPr>
          <w:color w:val="000000" w:themeColor="text1"/>
          <w:sz w:val="28"/>
          <w:szCs w:val="28"/>
        </w:rPr>
      </w:pPr>
    </w:p>
    <w:p w14:paraId="6A066E67" w14:textId="77777777" w:rsidR="00E71379" w:rsidRDefault="00E71379" w:rsidP="006761BC">
      <w:pPr>
        <w:spacing w:line="276" w:lineRule="auto"/>
        <w:ind w:left="142"/>
        <w:rPr>
          <w:color w:val="000000" w:themeColor="text1"/>
          <w:sz w:val="28"/>
          <w:szCs w:val="28"/>
        </w:rPr>
      </w:pPr>
    </w:p>
    <w:p w14:paraId="13C6579D" w14:textId="1B580946" w:rsidR="00E71379" w:rsidRDefault="005B51AC" w:rsidP="006761BC">
      <w:pPr>
        <w:spacing w:line="276" w:lineRule="auto"/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E71379">
        <w:rPr>
          <w:color w:val="000000" w:themeColor="text1"/>
          <w:sz w:val="28"/>
          <w:szCs w:val="28"/>
        </w:rPr>
        <w:t xml:space="preserve">ачальник Управления земельных </w:t>
      </w:r>
    </w:p>
    <w:p w14:paraId="3B1BCE9E" w14:textId="1F289045" w:rsidR="00E71379" w:rsidRDefault="00E71379" w:rsidP="006761BC">
      <w:pPr>
        <w:spacing w:line="276" w:lineRule="auto"/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 имущественных отношений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5C7033">
        <w:rPr>
          <w:color w:val="000000" w:themeColor="text1"/>
          <w:sz w:val="28"/>
          <w:szCs w:val="28"/>
        </w:rPr>
        <w:t xml:space="preserve">М.С. </w:t>
      </w:r>
      <w:r>
        <w:rPr>
          <w:color w:val="000000" w:themeColor="text1"/>
          <w:sz w:val="28"/>
          <w:szCs w:val="28"/>
        </w:rPr>
        <w:t xml:space="preserve">Шихахмедов </w:t>
      </w:r>
    </w:p>
    <w:p w14:paraId="34D26029" w14:textId="77777777" w:rsidR="00E71379" w:rsidRDefault="00E71379" w:rsidP="006761BC">
      <w:pPr>
        <w:spacing w:line="276" w:lineRule="auto"/>
        <w:ind w:left="142"/>
        <w:rPr>
          <w:color w:val="000000" w:themeColor="text1"/>
          <w:sz w:val="28"/>
          <w:szCs w:val="28"/>
        </w:rPr>
      </w:pPr>
    </w:p>
    <w:p w14:paraId="05BFD9CB" w14:textId="77777777" w:rsidR="00E71379" w:rsidRPr="00973176" w:rsidRDefault="00E71379" w:rsidP="006761BC">
      <w:pPr>
        <w:spacing w:line="276" w:lineRule="auto"/>
        <w:rPr>
          <w:color w:val="000000" w:themeColor="text1"/>
          <w:sz w:val="28"/>
          <w:szCs w:val="28"/>
        </w:rPr>
      </w:pPr>
    </w:p>
    <w:p w14:paraId="6D07EDB2" w14:textId="1664C752" w:rsidR="00E71379" w:rsidRPr="00973176" w:rsidRDefault="00E71379" w:rsidP="006761BC">
      <w:p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14:paraId="6436C7E3" w14:textId="77777777" w:rsidR="00E71379" w:rsidRPr="00973176" w:rsidRDefault="00E71379" w:rsidP="006761BC">
      <w:pPr>
        <w:spacing w:line="276" w:lineRule="auto"/>
        <w:ind w:left="142"/>
        <w:rPr>
          <w:color w:val="000000" w:themeColor="text1"/>
          <w:sz w:val="28"/>
          <w:szCs w:val="28"/>
        </w:rPr>
      </w:pPr>
      <w:r w:rsidRPr="00973176">
        <w:rPr>
          <w:color w:val="000000" w:themeColor="text1"/>
          <w:sz w:val="28"/>
          <w:szCs w:val="28"/>
        </w:rPr>
        <w:tab/>
        <w:t xml:space="preserve">        </w:t>
      </w:r>
    </w:p>
    <w:p w14:paraId="249F43FB" w14:textId="77777777" w:rsidR="00E71379" w:rsidRPr="00973176" w:rsidRDefault="00E71379" w:rsidP="006761BC">
      <w:pPr>
        <w:spacing w:line="276" w:lineRule="auto"/>
        <w:ind w:left="142"/>
        <w:rPr>
          <w:color w:val="000000" w:themeColor="text1"/>
          <w:sz w:val="28"/>
          <w:szCs w:val="28"/>
        </w:rPr>
      </w:pPr>
    </w:p>
    <w:p w14:paraId="0CFFB8F9" w14:textId="77777777" w:rsidR="00E71379" w:rsidRDefault="00E71379" w:rsidP="006761BC">
      <w:pPr>
        <w:spacing w:line="276" w:lineRule="auto"/>
      </w:pPr>
    </w:p>
    <w:p w14:paraId="4967D231" w14:textId="77777777" w:rsidR="00E71379" w:rsidRPr="0022757A" w:rsidRDefault="00E71379" w:rsidP="006761BC">
      <w:pPr>
        <w:spacing w:line="276" w:lineRule="auto"/>
        <w:ind w:left="142"/>
        <w:rPr>
          <w:color w:val="000000" w:themeColor="text1"/>
          <w:sz w:val="16"/>
          <w:szCs w:val="16"/>
        </w:rPr>
      </w:pPr>
    </w:p>
    <w:p w14:paraId="45E919DE" w14:textId="1471938F" w:rsidR="00E71379" w:rsidRDefault="00E71379" w:rsidP="006761BC">
      <w:pPr>
        <w:spacing w:line="276" w:lineRule="auto"/>
        <w:rPr>
          <w:color w:val="000000" w:themeColor="text1"/>
          <w:sz w:val="28"/>
          <w:szCs w:val="28"/>
        </w:rPr>
      </w:pPr>
    </w:p>
    <w:p w14:paraId="64369FBA" w14:textId="1E9A870D" w:rsidR="0043615E" w:rsidRDefault="0043615E" w:rsidP="006761BC">
      <w:pPr>
        <w:spacing w:line="276" w:lineRule="auto"/>
        <w:rPr>
          <w:color w:val="000000" w:themeColor="text1"/>
          <w:sz w:val="28"/>
          <w:szCs w:val="28"/>
        </w:rPr>
      </w:pPr>
    </w:p>
    <w:p w14:paraId="293BC774" w14:textId="755F7CC9" w:rsidR="0043615E" w:rsidRDefault="0043615E" w:rsidP="006761BC">
      <w:pPr>
        <w:spacing w:line="276" w:lineRule="auto"/>
        <w:rPr>
          <w:color w:val="000000" w:themeColor="text1"/>
          <w:sz w:val="28"/>
          <w:szCs w:val="28"/>
        </w:rPr>
      </w:pPr>
    </w:p>
    <w:p w14:paraId="6B432E71" w14:textId="0B5995F9" w:rsidR="0043615E" w:rsidRDefault="0043615E" w:rsidP="006761BC">
      <w:pPr>
        <w:spacing w:line="276" w:lineRule="auto"/>
        <w:rPr>
          <w:color w:val="000000" w:themeColor="text1"/>
          <w:sz w:val="28"/>
          <w:szCs w:val="28"/>
        </w:rPr>
      </w:pPr>
    </w:p>
    <w:p w14:paraId="06DB1ABF" w14:textId="1E9DC816" w:rsidR="0043615E" w:rsidRDefault="0043615E" w:rsidP="006761BC">
      <w:pPr>
        <w:spacing w:line="276" w:lineRule="auto"/>
        <w:rPr>
          <w:color w:val="000000" w:themeColor="text1"/>
          <w:sz w:val="28"/>
          <w:szCs w:val="28"/>
        </w:rPr>
      </w:pPr>
    </w:p>
    <w:p w14:paraId="2611BE66" w14:textId="11C210B2" w:rsidR="0043615E" w:rsidRDefault="0043615E" w:rsidP="006761BC">
      <w:pPr>
        <w:spacing w:line="276" w:lineRule="auto"/>
        <w:rPr>
          <w:color w:val="000000" w:themeColor="text1"/>
          <w:sz w:val="28"/>
          <w:szCs w:val="28"/>
        </w:rPr>
      </w:pPr>
    </w:p>
    <w:p w14:paraId="681243F1" w14:textId="679858A0" w:rsidR="0043615E" w:rsidRPr="00022AA1" w:rsidRDefault="0043615E" w:rsidP="006761BC">
      <w:pPr>
        <w:spacing w:line="276" w:lineRule="auto"/>
        <w:jc w:val="both"/>
        <w:rPr>
          <w:b/>
          <w:bCs/>
          <w:sz w:val="28"/>
          <w:szCs w:val="28"/>
        </w:rPr>
      </w:pPr>
    </w:p>
    <w:sectPr w:rsidR="0043615E" w:rsidRPr="00022AA1" w:rsidSect="00EE238A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2351D" w14:textId="77777777" w:rsidR="00C649E9" w:rsidRDefault="00C649E9" w:rsidP="00FF69C2">
      <w:r>
        <w:separator/>
      </w:r>
    </w:p>
  </w:endnote>
  <w:endnote w:type="continuationSeparator" w:id="0">
    <w:p w14:paraId="7177FCC4" w14:textId="77777777" w:rsidR="00C649E9" w:rsidRDefault="00C649E9" w:rsidP="00FF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1FB89" w14:textId="77777777" w:rsidR="00C649E9" w:rsidRDefault="00C649E9" w:rsidP="00FF69C2">
      <w:r>
        <w:separator/>
      </w:r>
    </w:p>
  </w:footnote>
  <w:footnote w:type="continuationSeparator" w:id="0">
    <w:p w14:paraId="3320686C" w14:textId="77777777" w:rsidR="00C649E9" w:rsidRDefault="00C649E9" w:rsidP="00FF6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53E2A" w14:textId="5CA1CD84" w:rsidR="0081599B" w:rsidRPr="0081599B" w:rsidRDefault="00BF40B5" w:rsidP="006A13C8">
    <w:pPr>
      <w:pStyle w:val="a7"/>
      <w:jc w:val="right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                                        </w:t>
    </w:r>
    <w:r w:rsidR="0081599B"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5EC4"/>
    <w:multiLevelType w:val="hybridMultilevel"/>
    <w:tmpl w:val="08DAD1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0D746D"/>
    <w:multiLevelType w:val="hybridMultilevel"/>
    <w:tmpl w:val="9D72CA7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93807"/>
    <w:multiLevelType w:val="hybridMultilevel"/>
    <w:tmpl w:val="FF96DFF2"/>
    <w:lvl w:ilvl="0" w:tplc="16F8A66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408002C"/>
    <w:multiLevelType w:val="hybridMultilevel"/>
    <w:tmpl w:val="FF96DFF2"/>
    <w:lvl w:ilvl="0" w:tplc="16F8A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69193D"/>
    <w:multiLevelType w:val="multilevel"/>
    <w:tmpl w:val="DEA2A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7935C7"/>
    <w:multiLevelType w:val="hybridMultilevel"/>
    <w:tmpl w:val="B4082DF6"/>
    <w:lvl w:ilvl="0" w:tplc="F4C6E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DF2C6C"/>
    <w:multiLevelType w:val="hybridMultilevel"/>
    <w:tmpl w:val="78B8D15A"/>
    <w:lvl w:ilvl="0" w:tplc="E716C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0CB"/>
    <w:rsid w:val="00022AA1"/>
    <w:rsid w:val="0002530F"/>
    <w:rsid w:val="00025A9B"/>
    <w:rsid w:val="00027D66"/>
    <w:rsid w:val="000336CB"/>
    <w:rsid w:val="00040BAF"/>
    <w:rsid w:val="0004249A"/>
    <w:rsid w:val="000428C5"/>
    <w:rsid w:val="00051B05"/>
    <w:rsid w:val="00052742"/>
    <w:rsid w:val="00052789"/>
    <w:rsid w:val="0006769B"/>
    <w:rsid w:val="00071632"/>
    <w:rsid w:val="000766F2"/>
    <w:rsid w:val="00080A77"/>
    <w:rsid w:val="00083B46"/>
    <w:rsid w:val="00096EF9"/>
    <w:rsid w:val="000A08AA"/>
    <w:rsid w:val="000C0FC5"/>
    <w:rsid w:val="000C1A1A"/>
    <w:rsid w:val="000C5346"/>
    <w:rsid w:val="000D43A7"/>
    <w:rsid w:val="000D5B36"/>
    <w:rsid w:val="000F1AD1"/>
    <w:rsid w:val="001130BE"/>
    <w:rsid w:val="0011435C"/>
    <w:rsid w:val="00122608"/>
    <w:rsid w:val="0012613A"/>
    <w:rsid w:val="001307BA"/>
    <w:rsid w:val="00146751"/>
    <w:rsid w:val="00151C5B"/>
    <w:rsid w:val="0015299C"/>
    <w:rsid w:val="00161697"/>
    <w:rsid w:val="001667DF"/>
    <w:rsid w:val="001672B3"/>
    <w:rsid w:val="00173284"/>
    <w:rsid w:val="001732F7"/>
    <w:rsid w:val="0017734D"/>
    <w:rsid w:val="00180FDC"/>
    <w:rsid w:val="00182A9B"/>
    <w:rsid w:val="001862A3"/>
    <w:rsid w:val="00187E88"/>
    <w:rsid w:val="001905CE"/>
    <w:rsid w:val="001919F9"/>
    <w:rsid w:val="001936F9"/>
    <w:rsid w:val="0019748D"/>
    <w:rsid w:val="001B175D"/>
    <w:rsid w:val="001B1B3A"/>
    <w:rsid w:val="001B2E11"/>
    <w:rsid w:val="001B72FC"/>
    <w:rsid w:val="001D1B2F"/>
    <w:rsid w:val="001E3EE1"/>
    <w:rsid w:val="001E6594"/>
    <w:rsid w:val="001F3B48"/>
    <w:rsid w:val="001F4A95"/>
    <w:rsid w:val="00201BB4"/>
    <w:rsid w:val="00201E6E"/>
    <w:rsid w:val="0020487B"/>
    <w:rsid w:val="00205772"/>
    <w:rsid w:val="0022757A"/>
    <w:rsid w:val="0023717D"/>
    <w:rsid w:val="00250E40"/>
    <w:rsid w:val="00251218"/>
    <w:rsid w:val="00251DAC"/>
    <w:rsid w:val="00252C18"/>
    <w:rsid w:val="002539FE"/>
    <w:rsid w:val="00255410"/>
    <w:rsid w:val="00262DFE"/>
    <w:rsid w:val="002631C5"/>
    <w:rsid w:val="002652CA"/>
    <w:rsid w:val="00272017"/>
    <w:rsid w:val="0028662C"/>
    <w:rsid w:val="0029450A"/>
    <w:rsid w:val="002A2233"/>
    <w:rsid w:val="002A3072"/>
    <w:rsid w:val="002B0B9E"/>
    <w:rsid w:val="002B31DD"/>
    <w:rsid w:val="002C0AE9"/>
    <w:rsid w:val="002C252C"/>
    <w:rsid w:val="002D4A70"/>
    <w:rsid w:val="002D6678"/>
    <w:rsid w:val="002E1569"/>
    <w:rsid w:val="0030482B"/>
    <w:rsid w:val="003062ED"/>
    <w:rsid w:val="00316B3E"/>
    <w:rsid w:val="003222B6"/>
    <w:rsid w:val="0032713A"/>
    <w:rsid w:val="003347FE"/>
    <w:rsid w:val="003348E7"/>
    <w:rsid w:val="00337D94"/>
    <w:rsid w:val="003509F7"/>
    <w:rsid w:val="00350C5C"/>
    <w:rsid w:val="003544AE"/>
    <w:rsid w:val="00360BCD"/>
    <w:rsid w:val="00374B8D"/>
    <w:rsid w:val="00384421"/>
    <w:rsid w:val="003B0C0E"/>
    <w:rsid w:val="003B78F6"/>
    <w:rsid w:val="003C025C"/>
    <w:rsid w:val="003C2673"/>
    <w:rsid w:val="003C6024"/>
    <w:rsid w:val="003E310D"/>
    <w:rsid w:val="003E709E"/>
    <w:rsid w:val="003E758B"/>
    <w:rsid w:val="003F11CE"/>
    <w:rsid w:val="003F7279"/>
    <w:rsid w:val="00403A18"/>
    <w:rsid w:val="00425CBE"/>
    <w:rsid w:val="0043615E"/>
    <w:rsid w:val="00442A89"/>
    <w:rsid w:val="004448BC"/>
    <w:rsid w:val="004471D0"/>
    <w:rsid w:val="0044766B"/>
    <w:rsid w:val="004501EF"/>
    <w:rsid w:val="0045036F"/>
    <w:rsid w:val="00451D0A"/>
    <w:rsid w:val="00454FCB"/>
    <w:rsid w:val="00464CCE"/>
    <w:rsid w:val="004723A2"/>
    <w:rsid w:val="0048614A"/>
    <w:rsid w:val="00487A6E"/>
    <w:rsid w:val="00491C39"/>
    <w:rsid w:val="00492F51"/>
    <w:rsid w:val="004E373E"/>
    <w:rsid w:val="004E5FA8"/>
    <w:rsid w:val="00521716"/>
    <w:rsid w:val="00521931"/>
    <w:rsid w:val="00523A23"/>
    <w:rsid w:val="005330D1"/>
    <w:rsid w:val="005339CD"/>
    <w:rsid w:val="00534663"/>
    <w:rsid w:val="00540A4B"/>
    <w:rsid w:val="00541A49"/>
    <w:rsid w:val="00543BFC"/>
    <w:rsid w:val="00547152"/>
    <w:rsid w:val="0055091F"/>
    <w:rsid w:val="00552BBA"/>
    <w:rsid w:val="00571497"/>
    <w:rsid w:val="00573E27"/>
    <w:rsid w:val="00575214"/>
    <w:rsid w:val="005778F5"/>
    <w:rsid w:val="00581A53"/>
    <w:rsid w:val="00581F6D"/>
    <w:rsid w:val="00585596"/>
    <w:rsid w:val="00596688"/>
    <w:rsid w:val="00596FAE"/>
    <w:rsid w:val="005A4E34"/>
    <w:rsid w:val="005B51AC"/>
    <w:rsid w:val="005B7756"/>
    <w:rsid w:val="005C2C63"/>
    <w:rsid w:val="005C2F6E"/>
    <w:rsid w:val="005C33AF"/>
    <w:rsid w:val="005C7033"/>
    <w:rsid w:val="005D6EF8"/>
    <w:rsid w:val="005E3460"/>
    <w:rsid w:val="005E3F2D"/>
    <w:rsid w:val="005E666A"/>
    <w:rsid w:val="005E7AAD"/>
    <w:rsid w:val="005F16A1"/>
    <w:rsid w:val="005F2B24"/>
    <w:rsid w:val="005F40F1"/>
    <w:rsid w:val="005F7AE7"/>
    <w:rsid w:val="00603CBB"/>
    <w:rsid w:val="00605BFB"/>
    <w:rsid w:val="0061234E"/>
    <w:rsid w:val="0062212E"/>
    <w:rsid w:val="00630065"/>
    <w:rsid w:val="006318B7"/>
    <w:rsid w:val="006325BE"/>
    <w:rsid w:val="00635A88"/>
    <w:rsid w:val="00637C9E"/>
    <w:rsid w:val="0064140A"/>
    <w:rsid w:val="00650370"/>
    <w:rsid w:val="00663F20"/>
    <w:rsid w:val="006761BC"/>
    <w:rsid w:val="00692340"/>
    <w:rsid w:val="006951F0"/>
    <w:rsid w:val="006A13C8"/>
    <w:rsid w:val="006A3F26"/>
    <w:rsid w:val="006B5C85"/>
    <w:rsid w:val="006C1A69"/>
    <w:rsid w:val="006C392C"/>
    <w:rsid w:val="006C3937"/>
    <w:rsid w:val="006C396E"/>
    <w:rsid w:val="006D2D4C"/>
    <w:rsid w:val="006F339C"/>
    <w:rsid w:val="006F5970"/>
    <w:rsid w:val="006F70E4"/>
    <w:rsid w:val="00714589"/>
    <w:rsid w:val="00721030"/>
    <w:rsid w:val="00733684"/>
    <w:rsid w:val="00737498"/>
    <w:rsid w:val="007466C0"/>
    <w:rsid w:val="00763982"/>
    <w:rsid w:val="00765F21"/>
    <w:rsid w:val="00770315"/>
    <w:rsid w:val="00771821"/>
    <w:rsid w:val="00774F46"/>
    <w:rsid w:val="007807B8"/>
    <w:rsid w:val="0078556E"/>
    <w:rsid w:val="0079184F"/>
    <w:rsid w:val="00792088"/>
    <w:rsid w:val="00796DD1"/>
    <w:rsid w:val="007A25B5"/>
    <w:rsid w:val="007A7EEB"/>
    <w:rsid w:val="007B2504"/>
    <w:rsid w:val="007B2F5A"/>
    <w:rsid w:val="007B5D6C"/>
    <w:rsid w:val="007C1E37"/>
    <w:rsid w:val="007C25CB"/>
    <w:rsid w:val="007C4BA7"/>
    <w:rsid w:val="007C5655"/>
    <w:rsid w:val="007C7E57"/>
    <w:rsid w:val="007D103C"/>
    <w:rsid w:val="007D1F99"/>
    <w:rsid w:val="007D229E"/>
    <w:rsid w:val="007E059F"/>
    <w:rsid w:val="007E6105"/>
    <w:rsid w:val="00802C13"/>
    <w:rsid w:val="0080304A"/>
    <w:rsid w:val="00807B3D"/>
    <w:rsid w:val="0081599B"/>
    <w:rsid w:val="00823BAB"/>
    <w:rsid w:val="00823D1C"/>
    <w:rsid w:val="00826C60"/>
    <w:rsid w:val="00842884"/>
    <w:rsid w:val="00853AC9"/>
    <w:rsid w:val="00854996"/>
    <w:rsid w:val="0085783B"/>
    <w:rsid w:val="00871808"/>
    <w:rsid w:val="008756F5"/>
    <w:rsid w:val="0088164D"/>
    <w:rsid w:val="00881964"/>
    <w:rsid w:val="00892EAB"/>
    <w:rsid w:val="008A358D"/>
    <w:rsid w:val="008B15C5"/>
    <w:rsid w:val="008B30C7"/>
    <w:rsid w:val="008D62C4"/>
    <w:rsid w:val="008E20CD"/>
    <w:rsid w:val="008E3639"/>
    <w:rsid w:val="008F0CED"/>
    <w:rsid w:val="008F3CD4"/>
    <w:rsid w:val="008F4791"/>
    <w:rsid w:val="009167F1"/>
    <w:rsid w:val="00923A83"/>
    <w:rsid w:val="009242A8"/>
    <w:rsid w:val="009264E4"/>
    <w:rsid w:val="0092654F"/>
    <w:rsid w:val="00936014"/>
    <w:rsid w:val="00944892"/>
    <w:rsid w:val="009461C7"/>
    <w:rsid w:val="00946290"/>
    <w:rsid w:val="00952D4D"/>
    <w:rsid w:val="00954E6B"/>
    <w:rsid w:val="00965D83"/>
    <w:rsid w:val="00967214"/>
    <w:rsid w:val="00973176"/>
    <w:rsid w:val="00980555"/>
    <w:rsid w:val="00982220"/>
    <w:rsid w:val="00992358"/>
    <w:rsid w:val="009A0114"/>
    <w:rsid w:val="009A57B7"/>
    <w:rsid w:val="009B3ED0"/>
    <w:rsid w:val="009C4281"/>
    <w:rsid w:val="009E39F0"/>
    <w:rsid w:val="009E7218"/>
    <w:rsid w:val="00A002B3"/>
    <w:rsid w:val="00A040B6"/>
    <w:rsid w:val="00A0692D"/>
    <w:rsid w:val="00A21160"/>
    <w:rsid w:val="00A41F31"/>
    <w:rsid w:val="00A51040"/>
    <w:rsid w:val="00A524AD"/>
    <w:rsid w:val="00A56007"/>
    <w:rsid w:val="00A656BE"/>
    <w:rsid w:val="00A708E3"/>
    <w:rsid w:val="00A70AF4"/>
    <w:rsid w:val="00A72D43"/>
    <w:rsid w:val="00A82C01"/>
    <w:rsid w:val="00A8454E"/>
    <w:rsid w:val="00AA5359"/>
    <w:rsid w:val="00AB4BB4"/>
    <w:rsid w:val="00AB57B5"/>
    <w:rsid w:val="00AC02CA"/>
    <w:rsid w:val="00AE38D5"/>
    <w:rsid w:val="00AF0440"/>
    <w:rsid w:val="00AF7B11"/>
    <w:rsid w:val="00B121D2"/>
    <w:rsid w:val="00B12C73"/>
    <w:rsid w:val="00B21DB6"/>
    <w:rsid w:val="00B527E1"/>
    <w:rsid w:val="00B537F6"/>
    <w:rsid w:val="00B55C1A"/>
    <w:rsid w:val="00B574FD"/>
    <w:rsid w:val="00B6071A"/>
    <w:rsid w:val="00B62C85"/>
    <w:rsid w:val="00B7184C"/>
    <w:rsid w:val="00B76241"/>
    <w:rsid w:val="00B77B87"/>
    <w:rsid w:val="00B83E3A"/>
    <w:rsid w:val="00B849A7"/>
    <w:rsid w:val="00B85C4C"/>
    <w:rsid w:val="00BB012F"/>
    <w:rsid w:val="00BB0C9E"/>
    <w:rsid w:val="00BB4ADB"/>
    <w:rsid w:val="00BC0DAA"/>
    <w:rsid w:val="00BD2B40"/>
    <w:rsid w:val="00BD4BCC"/>
    <w:rsid w:val="00BE5B8A"/>
    <w:rsid w:val="00BF40B5"/>
    <w:rsid w:val="00C06576"/>
    <w:rsid w:val="00C11F36"/>
    <w:rsid w:val="00C1559A"/>
    <w:rsid w:val="00C15E63"/>
    <w:rsid w:val="00C160C7"/>
    <w:rsid w:val="00C20865"/>
    <w:rsid w:val="00C230F7"/>
    <w:rsid w:val="00C25FEC"/>
    <w:rsid w:val="00C427B6"/>
    <w:rsid w:val="00C47D48"/>
    <w:rsid w:val="00C62B93"/>
    <w:rsid w:val="00C649E9"/>
    <w:rsid w:val="00C64CD9"/>
    <w:rsid w:val="00C65C60"/>
    <w:rsid w:val="00C66613"/>
    <w:rsid w:val="00C726A6"/>
    <w:rsid w:val="00C73909"/>
    <w:rsid w:val="00C826F6"/>
    <w:rsid w:val="00C97C7F"/>
    <w:rsid w:val="00CA08CE"/>
    <w:rsid w:val="00CA6D01"/>
    <w:rsid w:val="00CB66D5"/>
    <w:rsid w:val="00CC5A9A"/>
    <w:rsid w:val="00CD444E"/>
    <w:rsid w:val="00CE2A0C"/>
    <w:rsid w:val="00CE3312"/>
    <w:rsid w:val="00CF0B39"/>
    <w:rsid w:val="00CF14A6"/>
    <w:rsid w:val="00D031E7"/>
    <w:rsid w:val="00D05A06"/>
    <w:rsid w:val="00D07A8B"/>
    <w:rsid w:val="00D13165"/>
    <w:rsid w:val="00D15ACE"/>
    <w:rsid w:val="00D20E7C"/>
    <w:rsid w:val="00D23ABE"/>
    <w:rsid w:val="00D25A6A"/>
    <w:rsid w:val="00D26E80"/>
    <w:rsid w:val="00D36150"/>
    <w:rsid w:val="00D36356"/>
    <w:rsid w:val="00D400CB"/>
    <w:rsid w:val="00D44519"/>
    <w:rsid w:val="00D616E3"/>
    <w:rsid w:val="00D63378"/>
    <w:rsid w:val="00D83E28"/>
    <w:rsid w:val="00DA763E"/>
    <w:rsid w:val="00DB139B"/>
    <w:rsid w:val="00DB26B9"/>
    <w:rsid w:val="00DB7C19"/>
    <w:rsid w:val="00DC159B"/>
    <w:rsid w:val="00DC4B15"/>
    <w:rsid w:val="00DC64FA"/>
    <w:rsid w:val="00DD16EE"/>
    <w:rsid w:val="00DD3CF7"/>
    <w:rsid w:val="00DD72B0"/>
    <w:rsid w:val="00DE689E"/>
    <w:rsid w:val="00DF12E6"/>
    <w:rsid w:val="00DF36DA"/>
    <w:rsid w:val="00E02956"/>
    <w:rsid w:val="00E0682E"/>
    <w:rsid w:val="00E14F61"/>
    <w:rsid w:val="00E15FDD"/>
    <w:rsid w:val="00E21619"/>
    <w:rsid w:val="00E26FA3"/>
    <w:rsid w:val="00E40126"/>
    <w:rsid w:val="00E40522"/>
    <w:rsid w:val="00E44F3A"/>
    <w:rsid w:val="00E6531C"/>
    <w:rsid w:val="00E71379"/>
    <w:rsid w:val="00E74037"/>
    <w:rsid w:val="00E87FDA"/>
    <w:rsid w:val="00EB6080"/>
    <w:rsid w:val="00ED1138"/>
    <w:rsid w:val="00EE238A"/>
    <w:rsid w:val="00EE775E"/>
    <w:rsid w:val="00EF3569"/>
    <w:rsid w:val="00EF5203"/>
    <w:rsid w:val="00F00B14"/>
    <w:rsid w:val="00F00E23"/>
    <w:rsid w:val="00F223FE"/>
    <w:rsid w:val="00F25A42"/>
    <w:rsid w:val="00F32DDA"/>
    <w:rsid w:val="00F364AD"/>
    <w:rsid w:val="00F4475B"/>
    <w:rsid w:val="00F44D36"/>
    <w:rsid w:val="00F46B19"/>
    <w:rsid w:val="00F5563D"/>
    <w:rsid w:val="00F60AA2"/>
    <w:rsid w:val="00F73E55"/>
    <w:rsid w:val="00FA4C39"/>
    <w:rsid w:val="00FA5D0B"/>
    <w:rsid w:val="00FB0085"/>
    <w:rsid w:val="00FD4402"/>
    <w:rsid w:val="00FE1577"/>
    <w:rsid w:val="00FE6314"/>
    <w:rsid w:val="00FE7E2F"/>
    <w:rsid w:val="00FF69C2"/>
    <w:rsid w:val="00FF69F4"/>
    <w:rsid w:val="00FF7B27"/>
    <w:rsid w:val="00FF7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0D007"/>
  <w15:docId w15:val="{817AC112-8D1D-4C8C-BA37-28A61564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63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B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1F4A95"/>
    <w:pPr>
      <w:jc w:val="center"/>
    </w:pPr>
    <w:rPr>
      <w:b/>
      <w:sz w:val="36"/>
    </w:rPr>
  </w:style>
  <w:style w:type="character" w:customStyle="1" w:styleId="32">
    <w:name w:val="Основной текст 3 Знак"/>
    <w:basedOn w:val="a0"/>
    <w:link w:val="31"/>
    <w:rsid w:val="001F4A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qFormat/>
    <w:rsid w:val="001F4A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62B9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C62B93"/>
    <w:rPr>
      <w:b/>
      <w:bCs/>
    </w:rPr>
  </w:style>
  <w:style w:type="character" w:customStyle="1" w:styleId="apple-converted-space">
    <w:name w:val="apple-converted-space"/>
    <w:basedOn w:val="a0"/>
    <w:rsid w:val="0080304A"/>
  </w:style>
  <w:style w:type="paragraph" w:customStyle="1" w:styleId="style1">
    <w:name w:val="style1"/>
    <w:basedOn w:val="a"/>
    <w:rsid w:val="00CF14A6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rsid w:val="00CF14A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6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 Spacing"/>
    <w:uiPriority w:val="1"/>
    <w:qFormat/>
    <w:rsid w:val="00FE6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F69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F69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69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14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b">
    <w:name w:val="Hyperlink"/>
    <w:basedOn w:val="a0"/>
    <w:uiPriority w:val="99"/>
    <w:unhideWhenUsed/>
    <w:rsid w:val="00E14F6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2757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2757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Знак Знак Знак Знак"/>
    <w:basedOn w:val="a"/>
    <w:uiPriority w:val="99"/>
    <w:rsid w:val="00FF69F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">
    <w:name w:val="Основной текст_"/>
    <w:basedOn w:val="a0"/>
    <w:link w:val="11"/>
    <w:rsid w:val="007E059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"/>
    <w:rsid w:val="007E059F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fontstyle01">
    <w:name w:val="fontstyle01"/>
    <w:rsid w:val="006761B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2B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rbray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74410000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1EBA3-B447-4C90-8941-3D235F2B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3938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262</cp:revision>
  <cp:lastPrinted>2025-07-31T10:07:00Z</cp:lastPrinted>
  <dcterms:created xsi:type="dcterms:W3CDTF">2012-08-02T09:08:00Z</dcterms:created>
  <dcterms:modified xsi:type="dcterms:W3CDTF">2025-07-31T10:10:00Z</dcterms:modified>
</cp:coreProperties>
</file>